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C60C8" w14:textId="77777777" w:rsidR="00FA3FDB" w:rsidRDefault="00FA3FDB"/>
    <w:tbl>
      <w:tblPr>
        <w:tblStyle w:val="Tablaconcuadrcula"/>
        <w:tblW w:w="547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</w:tblGrid>
      <w:tr w:rsidR="00D724BE" w:rsidRPr="0064496B" w14:paraId="585BBE18" w14:textId="77777777" w:rsidTr="00D724BE">
        <w:trPr>
          <w:trHeight w:val="156"/>
        </w:trPr>
        <w:tc>
          <w:tcPr>
            <w:tcW w:w="5474" w:type="dxa"/>
            <w:vAlign w:val="center"/>
          </w:tcPr>
          <w:p w14:paraId="2E2EE6DF" w14:textId="6B607DF6" w:rsidR="00D724BE" w:rsidRPr="0064496B" w:rsidRDefault="00D724BE" w:rsidP="0031352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Nº Correlativo</w:t>
            </w:r>
            <w:r w:rsidR="007727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12F9" w:rsidRPr="007001B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4436C">
              <w:rPr>
                <w:rFonts w:ascii="Arial" w:hAnsi="Arial" w:cs="Arial"/>
                <w:sz w:val="20"/>
                <w:szCs w:val="20"/>
              </w:rPr>
              <w:t>0</w:t>
            </w:r>
            <w:r w:rsidR="00313528">
              <w:rPr>
                <w:rFonts w:ascii="Arial" w:hAnsi="Arial" w:cs="Arial"/>
                <w:sz w:val="20"/>
                <w:szCs w:val="20"/>
              </w:rPr>
              <w:t>9</w:t>
            </w:r>
            <w:r w:rsidR="00DF0122">
              <w:rPr>
                <w:rFonts w:ascii="Arial" w:hAnsi="Arial" w:cs="Arial"/>
                <w:sz w:val="20"/>
                <w:szCs w:val="20"/>
              </w:rPr>
              <w:t>/202</w:t>
            </w:r>
            <w:r w:rsidR="00252EDE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52988AB1" w14:textId="77777777" w:rsidR="00D724BE" w:rsidRPr="0064496B" w:rsidRDefault="0064496B" w:rsidP="0064496B">
      <w:pPr>
        <w:tabs>
          <w:tab w:val="left" w:pos="7037"/>
        </w:tabs>
        <w:rPr>
          <w:rFonts w:ascii="Arial" w:hAnsi="Arial" w:cs="Arial"/>
          <w:lang w:eastAsia="es-ES"/>
        </w:rPr>
      </w:pPr>
      <w:r>
        <w:rPr>
          <w:rFonts w:ascii="Arial" w:hAnsi="Arial" w:cs="Arial"/>
          <w:lang w:eastAsia="es-ES"/>
        </w:rPr>
        <w:tab/>
      </w:r>
    </w:p>
    <w:tbl>
      <w:tblPr>
        <w:tblStyle w:val="Tablaconcuadrcula"/>
        <w:tblW w:w="1036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  <w:gridCol w:w="4886"/>
      </w:tblGrid>
      <w:tr w:rsidR="007A157F" w:rsidRPr="0064496B" w14:paraId="41581F76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410D7853" w14:textId="77777777" w:rsidR="007A157F" w:rsidRPr="0064496B" w:rsidRDefault="007A157F" w:rsidP="007A15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Empresa:</w:t>
            </w:r>
            <w:r w:rsidR="00797E4F" w:rsidRPr="006449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7E4F" w:rsidRPr="00B678DA">
              <w:rPr>
                <w:rFonts w:ascii="Arial" w:hAnsi="Arial" w:cs="Arial"/>
                <w:b/>
                <w:sz w:val="20"/>
                <w:szCs w:val="20"/>
              </w:rPr>
              <w:t>Centro EULA Chile</w:t>
            </w:r>
          </w:p>
        </w:tc>
        <w:tc>
          <w:tcPr>
            <w:tcW w:w="4886" w:type="dxa"/>
            <w:vAlign w:val="center"/>
          </w:tcPr>
          <w:p w14:paraId="3CCDE1B1" w14:textId="4D69CE92" w:rsidR="007A157F" w:rsidRPr="0064496B" w:rsidRDefault="007A157F" w:rsidP="002F7DB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Fecha:</w:t>
            </w:r>
            <w:r w:rsidR="00D909B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12B2C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637E67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6459D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2F7DBB">
              <w:rPr>
                <w:rFonts w:ascii="Arial" w:hAnsi="Arial" w:cs="Arial"/>
                <w:b/>
                <w:sz w:val="20"/>
                <w:szCs w:val="20"/>
              </w:rPr>
              <w:t>11</w:t>
            </w:r>
            <w:r w:rsidR="00E452B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7E2DED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252E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7A157F" w:rsidRPr="0064496B" w14:paraId="0E93A398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6CBBDBBD" w14:textId="7BB7BC22" w:rsidR="007A157F" w:rsidRPr="0064496B" w:rsidRDefault="007A157F" w:rsidP="00F8669E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Lugar: </w:t>
            </w:r>
            <w:r w:rsidR="00232F14">
              <w:rPr>
                <w:rFonts w:ascii="Arial" w:hAnsi="Arial" w:cs="Arial"/>
                <w:b/>
                <w:sz w:val="20"/>
                <w:szCs w:val="20"/>
              </w:rPr>
              <w:t>Alto Biob</w:t>
            </w:r>
            <w:r w:rsidR="002F7DBB">
              <w:rPr>
                <w:rFonts w:ascii="Arial" w:hAnsi="Arial" w:cs="Arial"/>
                <w:b/>
                <w:sz w:val="20"/>
                <w:szCs w:val="20"/>
              </w:rPr>
              <w:t>í</w:t>
            </w:r>
            <w:r w:rsidR="00232F14">
              <w:rPr>
                <w:rFonts w:ascii="Arial" w:hAnsi="Arial" w:cs="Arial"/>
                <w:b/>
                <w:sz w:val="20"/>
                <w:szCs w:val="20"/>
              </w:rPr>
              <w:t>o</w:t>
            </w:r>
          </w:p>
        </w:tc>
        <w:tc>
          <w:tcPr>
            <w:tcW w:w="4886" w:type="dxa"/>
            <w:vAlign w:val="center"/>
          </w:tcPr>
          <w:p w14:paraId="7DE9D4BF" w14:textId="38FE1DFA" w:rsidR="007A157F" w:rsidRPr="0064496B" w:rsidRDefault="007A157F" w:rsidP="008B34D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Presidente CPHS: </w:t>
            </w:r>
            <w:r w:rsidR="008B34D9">
              <w:rPr>
                <w:rFonts w:ascii="Arial" w:hAnsi="Arial" w:cs="Arial"/>
                <w:b/>
                <w:sz w:val="20"/>
                <w:szCs w:val="20"/>
              </w:rPr>
              <w:t>Ricardo Figueroa Jara</w:t>
            </w:r>
          </w:p>
        </w:tc>
      </w:tr>
      <w:tr w:rsidR="00797E4F" w:rsidRPr="0064496B" w14:paraId="4E98CF71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50F7A99A" w14:textId="109B59C5" w:rsidR="00797E4F" w:rsidRPr="0064496B" w:rsidRDefault="00797E4F" w:rsidP="002F7DB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Inicio: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705C9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2F7DBB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4886" w:type="dxa"/>
            <w:vAlign w:val="center"/>
          </w:tcPr>
          <w:p w14:paraId="4832594E" w14:textId="331185BD" w:rsidR="00797E4F" w:rsidRPr="0064496B" w:rsidRDefault="00797E4F" w:rsidP="00F12F3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Termino: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D7B5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3705C9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D91D8C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F12F3A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</w:tr>
    </w:tbl>
    <w:p w14:paraId="575AEE2D" w14:textId="77777777" w:rsidR="007A157F" w:rsidRPr="0064496B" w:rsidRDefault="007A157F" w:rsidP="007A157F">
      <w:pPr>
        <w:rPr>
          <w:rFonts w:ascii="Arial" w:hAnsi="Arial" w:cs="Arial"/>
          <w:b/>
          <w:bCs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64"/>
        <w:gridCol w:w="2239"/>
        <w:gridCol w:w="389"/>
        <w:gridCol w:w="2759"/>
        <w:gridCol w:w="2097"/>
      </w:tblGrid>
      <w:tr w:rsidR="007A157F" w:rsidRPr="0064496B" w14:paraId="31FD853F" w14:textId="77777777" w:rsidTr="00D63022">
        <w:trPr>
          <w:cantSplit/>
          <w:trHeight w:val="505"/>
        </w:trPr>
        <w:tc>
          <w:tcPr>
            <w:tcW w:w="2864" w:type="dxa"/>
            <w:tcBorders>
              <w:bottom w:val="single" w:sz="4" w:space="0" w:color="auto"/>
            </w:tcBorders>
            <w:vAlign w:val="center"/>
          </w:tcPr>
          <w:p w14:paraId="5670232A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la  EMPRESA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01F4E6" w14:textId="69FF25A3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1CF1F3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7ABB51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TRABAJADORES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6570C334" w14:textId="1303B869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914484" w:rsidRPr="0064496B" w14:paraId="3A30D1FB" w14:textId="77777777" w:rsidTr="00D63022">
        <w:trPr>
          <w:cantSplit/>
          <w:trHeight w:val="193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65ED962E" w14:textId="3DE4D7DB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Beltrán Concha Johanna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C78801" w14:textId="44004B82" w:rsidR="00914484" w:rsidRPr="007822CC" w:rsidRDefault="00637E67" w:rsidP="00F5199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B9673B" w14:textId="77777777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ABA063E" w14:textId="7EDE8690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Ambiado Rodríguez Yely 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5D8E611F" w14:textId="14282426" w:rsidR="00914484" w:rsidRPr="0064496B" w:rsidRDefault="00E23812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Ausente</w:t>
            </w:r>
          </w:p>
        </w:tc>
      </w:tr>
      <w:tr w:rsidR="00914484" w:rsidRPr="0064496B" w14:paraId="057DB69C" w14:textId="77777777" w:rsidTr="00D63022">
        <w:trPr>
          <w:cantSplit/>
          <w:trHeight w:val="137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7DF45D5A" w14:textId="34EF1C42" w:rsidR="00914484" w:rsidRPr="0099175F" w:rsidRDefault="00330906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Echeverría</w:t>
            </w:r>
            <w:r w:rsidR="00A14F40">
              <w:rPr>
                <w:rFonts w:cs="Calibri"/>
                <w:color w:val="000000"/>
              </w:rPr>
              <w:t xml:space="preserve"> V</w:t>
            </w:r>
            <w:r w:rsidR="00914484">
              <w:rPr>
                <w:rFonts w:cs="Calibri"/>
                <w:color w:val="000000"/>
              </w:rPr>
              <w:t xml:space="preserve">aldenegro Luis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</w:tcPr>
          <w:p w14:paraId="108EB365" w14:textId="30999FB2" w:rsidR="00914484" w:rsidRPr="007822CC" w:rsidRDefault="003705C9" w:rsidP="00D630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Ausente/Justificado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84DD8B" w14:textId="77777777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D33EBA5" w14:textId="78D78D7D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Arriagada Pedro Sanhueza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4BE40417" w14:textId="0501775C" w:rsidR="00914484" w:rsidRPr="0064496B" w:rsidRDefault="00E23812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Ausente</w:t>
            </w:r>
          </w:p>
        </w:tc>
      </w:tr>
      <w:tr w:rsidR="00914484" w:rsidRPr="0064496B" w14:paraId="2EB9E96D" w14:textId="77777777" w:rsidTr="00D63022">
        <w:trPr>
          <w:cantSplit/>
          <w:trHeight w:val="137"/>
        </w:trPr>
        <w:tc>
          <w:tcPr>
            <w:tcW w:w="2864" w:type="dxa"/>
            <w:vAlign w:val="bottom"/>
          </w:tcPr>
          <w:p w14:paraId="388E6C21" w14:textId="73A51961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Figueroa Jara Ricardo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4AD6F29F" w14:textId="7A53B312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26A64A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6CC62744" w14:textId="62D81BF3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Basualto Muñoz Silvia</w:t>
            </w:r>
          </w:p>
        </w:tc>
        <w:tc>
          <w:tcPr>
            <w:tcW w:w="2097" w:type="dxa"/>
          </w:tcPr>
          <w:p w14:paraId="08DD595D" w14:textId="1B374602" w:rsidR="00914484" w:rsidRPr="0064496B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64496B" w14:paraId="612E7933" w14:textId="77777777" w:rsidTr="00D63022">
        <w:trPr>
          <w:cantSplit/>
          <w:trHeight w:val="137"/>
        </w:trPr>
        <w:tc>
          <w:tcPr>
            <w:tcW w:w="2864" w:type="dxa"/>
            <w:vAlign w:val="bottom"/>
          </w:tcPr>
          <w:p w14:paraId="10A90A22" w14:textId="5E094F25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Mora Correa Alejandro 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3FF664C3" w14:textId="06535251" w:rsidR="00914484" w:rsidRPr="007822CC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845F55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734A3F8E" w14:textId="03FF4AE9" w:rsidR="00914484" w:rsidRPr="0099175F" w:rsidRDefault="00CC1415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Henríquez</w:t>
            </w:r>
            <w:r w:rsidR="00914484">
              <w:rPr>
                <w:rFonts w:cs="Calibri"/>
                <w:color w:val="000000"/>
              </w:rPr>
              <w:t xml:space="preserve"> Brash Alex </w:t>
            </w:r>
          </w:p>
        </w:tc>
        <w:tc>
          <w:tcPr>
            <w:tcW w:w="2097" w:type="dxa"/>
          </w:tcPr>
          <w:p w14:paraId="02751836" w14:textId="57C60B3B" w:rsidR="00914484" w:rsidRPr="0064496B" w:rsidRDefault="003D7B56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010B58" w14:paraId="2FC268CE" w14:textId="77777777" w:rsidTr="00D63022">
        <w:trPr>
          <w:cantSplit/>
          <w:trHeight w:val="204"/>
        </w:trPr>
        <w:tc>
          <w:tcPr>
            <w:tcW w:w="2864" w:type="dxa"/>
            <w:vAlign w:val="bottom"/>
          </w:tcPr>
          <w:p w14:paraId="64BBB027" w14:textId="5557466F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Salazar Barriga Ximena</w:t>
            </w:r>
          </w:p>
        </w:tc>
        <w:tc>
          <w:tcPr>
            <w:tcW w:w="2239" w:type="dxa"/>
            <w:tcBorders>
              <w:right w:val="single" w:sz="4" w:space="0" w:color="auto"/>
            </w:tcBorders>
          </w:tcPr>
          <w:p w14:paraId="0F61A89B" w14:textId="3171E2C4" w:rsidR="00914484" w:rsidRPr="007822CC" w:rsidRDefault="00E44AB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8DED05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bottom"/>
          </w:tcPr>
          <w:p w14:paraId="4FCAA0D2" w14:textId="16B3A472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>Rocha Retamal Jorge</w:t>
            </w:r>
          </w:p>
        </w:tc>
        <w:tc>
          <w:tcPr>
            <w:tcW w:w="2097" w:type="dxa"/>
          </w:tcPr>
          <w:p w14:paraId="2B88877C" w14:textId="1589058B" w:rsidR="00914484" w:rsidRPr="0064496B" w:rsidRDefault="00E23812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914484" w:rsidRPr="00010B58" w14:paraId="3AEE3B88" w14:textId="77777777" w:rsidTr="00D63022">
        <w:trPr>
          <w:cantSplit/>
          <w:trHeight w:val="204"/>
        </w:trPr>
        <w:tc>
          <w:tcPr>
            <w:tcW w:w="2864" w:type="dxa"/>
            <w:tcBorders>
              <w:bottom w:val="single" w:sz="4" w:space="0" w:color="auto"/>
            </w:tcBorders>
            <w:vAlign w:val="bottom"/>
          </w:tcPr>
          <w:p w14:paraId="7DEC174D" w14:textId="1035F508" w:rsidR="00914484" w:rsidRPr="0099175F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</w:rPr>
              <w:t xml:space="preserve">Vilches Meriño Miguel </w:t>
            </w:r>
          </w:p>
        </w:tc>
        <w:tc>
          <w:tcPr>
            <w:tcW w:w="2239" w:type="dxa"/>
            <w:tcBorders>
              <w:bottom w:val="single" w:sz="4" w:space="0" w:color="auto"/>
              <w:right w:val="single" w:sz="4" w:space="0" w:color="auto"/>
            </w:tcBorders>
          </w:tcPr>
          <w:p w14:paraId="6546D7E9" w14:textId="7E2D4374" w:rsidR="00914484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D5F80F" w14:textId="77777777" w:rsidR="00914484" w:rsidRPr="0064496B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center"/>
          </w:tcPr>
          <w:p w14:paraId="509A3F4D" w14:textId="7817565C" w:rsidR="00914484" w:rsidRDefault="00914484" w:rsidP="009144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Torres Valenzuela Joana</w:t>
            </w:r>
          </w:p>
        </w:tc>
        <w:tc>
          <w:tcPr>
            <w:tcW w:w="2097" w:type="dxa"/>
          </w:tcPr>
          <w:p w14:paraId="487B3D5F" w14:textId="77B98BC0" w:rsidR="00914484" w:rsidRDefault="00914484" w:rsidP="009144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</w:tbl>
    <w:p w14:paraId="14EC1E37" w14:textId="77777777" w:rsidR="007A157F" w:rsidRDefault="007A157F" w:rsidP="007A157F">
      <w:pPr>
        <w:ind w:left="-567"/>
        <w:outlineLvl w:val="0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2694"/>
        <w:gridCol w:w="2410"/>
        <w:gridCol w:w="2410"/>
      </w:tblGrid>
      <w:tr w:rsidR="004D5925" w:rsidRPr="00DF39D6" w14:paraId="41E9D40A" w14:textId="31CBCCFA" w:rsidTr="001B6F68">
        <w:tc>
          <w:tcPr>
            <w:tcW w:w="2694" w:type="dxa"/>
            <w:vAlign w:val="center"/>
          </w:tcPr>
          <w:p w14:paraId="414FE445" w14:textId="3E685A04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INVITADOS</w:t>
            </w:r>
          </w:p>
        </w:tc>
        <w:tc>
          <w:tcPr>
            <w:tcW w:w="2410" w:type="dxa"/>
            <w:vAlign w:val="center"/>
          </w:tcPr>
          <w:p w14:paraId="30F4FF10" w14:textId="4452127C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2835FEB" w14:textId="7AEB06BD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07241A" w:rsidRPr="00DF39D6" w14:paraId="79550952" w14:textId="3503B70E" w:rsidTr="00156D66">
        <w:trPr>
          <w:trHeight w:val="154"/>
        </w:trPr>
        <w:tc>
          <w:tcPr>
            <w:tcW w:w="2694" w:type="dxa"/>
            <w:vAlign w:val="center"/>
          </w:tcPr>
          <w:p w14:paraId="42786B8F" w14:textId="41403FE1" w:rsidR="0007241A" w:rsidRPr="00DF39D6" w:rsidRDefault="004A0862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Gonzalo Parra</w:t>
            </w:r>
          </w:p>
        </w:tc>
        <w:tc>
          <w:tcPr>
            <w:tcW w:w="2410" w:type="dxa"/>
            <w:vAlign w:val="center"/>
          </w:tcPr>
          <w:p w14:paraId="20C32451" w14:textId="27587A17" w:rsidR="0007241A" w:rsidRPr="00DF39D6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A925126" w14:textId="5CE163E3" w:rsidR="0007241A" w:rsidRDefault="00E23812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Presente</w:t>
            </w:r>
          </w:p>
        </w:tc>
      </w:tr>
      <w:tr w:rsidR="0007241A" w:rsidRPr="00DF39D6" w14:paraId="4C55408B" w14:textId="0A40206F" w:rsidTr="00156D66">
        <w:trPr>
          <w:trHeight w:val="146"/>
        </w:trPr>
        <w:tc>
          <w:tcPr>
            <w:tcW w:w="2694" w:type="dxa"/>
            <w:vAlign w:val="center"/>
          </w:tcPr>
          <w:p w14:paraId="31D3F946" w14:textId="2FE11D70" w:rsidR="0007241A" w:rsidRPr="00DF39D6" w:rsidRDefault="004A0862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Sandra Aguilar</w:t>
            </w:r>
          </w:p>
        </w:tc>
        <w:tc>
          <w:tcPr>
            <w:tcW w:w="2410" w:type="dxa"/>
            <w:vAlign w:val="center"/>
          </w:tcPr>
          <w:p w14:paraId="2C0EBC29" w14:textId="46E68681" w:rsidR="0007241A" w:rsidRPr="00DD52C0" w:rsidRDefault="0007241A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928FEF1" w14:textId="3AD04BAE" w:rsidR="0007241A" w:rsidRPr="00DD52C0" w:rsidRDefault="00E23812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Ausente</w:t>
            </w:r>
          </w:p>
        </w:tc>
      </w:tr>
      <w:tr w:rsidR="00637E67" w:rsidRPr="00DF39D6" w14:paraId="7366C2C8" w14:textId="77777777" w:rsidTr="00156D66">
        <w:trPr>
          <w:trHeight w:val="146"/>
        </w:trPr>
        <w:tc>
          <w:tcPr>
            <w:tcW w:w="2694" w:type="dxa"/>
            <w:vAlign w:val="center"/>
          </w:tcPr>
          <w:p w14:paraId="1ED2D7E4" w14:textId="0EE1A08A" w:rsidR="00637E67" w:rsidRDefault="00232F14" w:rsidP="0007241A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Ricardo Barra</w:t>
            </w:r>
          </w:p>
        </w:tc>
        <w:tc>
          <w:tcPr>
            <w:tcW w:w="2410" w:type="dxa"/>
            <w:vAlign w:val="center"/>
          </w:tcPr>
          <w:p w14:paraId="19B110D6" w14:textId="77777777" w:rsidR="00637E67" w:rsidRPr="00DD52C0" w:rsidRDefault="00637E67" w:rsidP="0007241A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38DF8E66" w14:textId="1E50C0D6" w:rsidR="00637E67" w:rsidRDefault="00E23812" w:rsidP="0007241A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Ausente</w:t>
            </w:r>
          </w:p>
        </w:tc>
      </w:tr>
    </w:tbl>
    <w:p w14:paraId="73A26DAA" w14:textId="373D7051" w:rsidR="00DD52C0" w:rsidRDefault="008D0AAF" w:rsidP="007A157F">
      <w:pPr>
        <w:ind w:left="-567"/>
        <w:outlineLvl w:val="0"/>
        <w:rPr>
          <w:rFonts w:ascii="Arial" w:hAnsi="Arial" w:cs="Arial"/>
          <w:b/>
          <w:bCs/>
          <w:sz w:val="20"/>
          <w:szCs w:val="20"/>
        </w:rPr>
      </w:pPr>
      <w:r w:rsidRPr="00DF39D6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Tablaconcuadrcula"/>
        <w:tblW w:w="10377" w:type="dxa"/>
        <w:tblInd w:w="-459" w:type="dxa"/>
        <w:tblLook w:val="04A0" w:firstRow="1" w:lastRow="0" w:firstColumn="1" w:lastColumn="0" w:noHBand="0" w:noVBand="1"/>
      </w:tblPr>
      <w:tblGrid>
        <w:gridCol w:w="378"/>
        <w:gridCol w:w="3919"/>
        <w:gridCol w:w="647"/>
        <w:gridCol w:w="328"/>
        <w:gridCol w:w="4290"/>
        <w:gridCol w:w="815"/>
      </w:tblGrid>
      <w:tr w:rsidR="00BA18F8" w:rsidRPr="0064496B" w14:paraId="6AB978C6" w14:textId="77777777" w:rsidTr="00197CF3">
        <w:trPr>
          <w:trHeight w:val="339"/>
        </w:trPr>
        <w:tc>
          <w:tcPr>
            <w:tcW w:w="9562" w:type="dxa"/>
            <w:gridSpan w:val="5"/>
          </w:tcPr>
          <w:p w14:paraId="77319162" w14:textId="77777777" w:rsidR="00BA18F8" w:rsidRPr="0064496B" w:rsidRDefault="00BA18F8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Objetivos:</w:t>
            </w:r>
          </w:p>
        </w:tc>
        <w:tc>
          <w:tcPr>
            <w:tcW w:w="815" w:type="dxa"/>
          </w:tcPr>
          <w:p w14:paraId="43A34C78" w14:textId="77777777" w:rsidR="00BA18F8" w:rsidRPr="0064496B" w:rsidRDefault="00F52B8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21A8C" w:rsidRPr="0064496B" w14:paraId="0FA7EEFB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685B3452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919" w:type="dxa"/>
            <w:vAlign w:val="center"/>
          </w:tcPr>
          <w:p w14:paraId="0DF31951" w14:textId="4B0AA59F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Cumplir el 100% de las funciones del D.S.N°54 </w:t>
            </w:r>
          </w:p>
        </w:tc>
        <w:tc>
          <w:tcPr>
            <w:tcW w:w="647" w:type="dxa"/>
            <w:vAlign w:val="center"/>
          </w:tcPr>
          <w:p w14:paraId="421EDEA4" w14:textId="76016DD2" w:rsidR="00421A8C" w:rsidRPr="0064496B" w:rsidRDefault="00775AD6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8" w:type="dxa"/>
            <w:vAlign w:val="center"/>
          </w:tcPr>
          <w:p w14:paraId="3550057B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90" w:type="dxa"/>
            <w:vAlign w:val="center"/>
          </w:tcPr>
          <w:p w14:paraId="59EF1999" w14:textId="2FC5984E" w:rsidR="00421A8C" w:rsidRPr="0064496B" w:rsidRDefault="00FA5ABD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Evaluar grado cumplimiento normas sanitarias respecto a la pandemia</w:t>
            </w:r>
          </w:p>
        </w:tc>
        <w:tc>
          <w:tcPr>
            <w:tcW w:w="815" w:type="dxa"/>
            <w:vAlign w:val="center"/>
          </w:tcPr>
          <w:p w14:paraId="52F6A9B0" w14:textId="77777777" w:rsidR="00421A8C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B5DB39" w14:textId="48E306FC" w:rsidR="00581E6A" w:rsidRPr="0064496B" w:rsidRDefault="00DD43C2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21A8C" w:rsidRPr="0064496B" w14:paraId="46232795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3887BB6C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19" w:type="dxa"/>
            <w:vAlign w:val="center"/>
          </w:tcPr>
          <w:p w14:paraId="4A2DE677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los accidentes del trabajo</w:t>
            </w:r>
          </w:p>
        </w:tc>
        <w:tc>
          <w:tcPr>
            <w:tcW w:w="647" w:type="dxa"/>
            <w:vAlign w:val="center"/>
          </w:tcPr>
          <w:p w14:paraId="5DEF40F7" w14:textId="01D0B3F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E9C267D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90" w:type="dxa"/>
            <w:vAlign w:val="center"/>
          </w:tcPr>
          <w:p w14:paraId="077D4C53" w14:textId="7ED0773E" w:rsidR="00421A8C" w:rsidRPr="0064496B" w:rsidRDefault="00DD52C0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el Programa de actividades</w:t>
            </w:r>
            <w:r w:rsidR="002F4FFE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15" w:type="dxa"/>
            <w:vAlign w:val="center"/>
          </w:tcPr>
          <w:p w14:paraId="6CE5C77E" w14:textId="67F4BEF3" w:rsidR="00421A8C" w:rsidRPr="0064496B" w:rsidRDefault="00C14208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21A8C" w:rsidRPr="0064496B" w14:paraId="5B60219A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4DB24DE1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919" w:type="dxa"/>
            <w:vAlign w:val="center"/>
          </w:tcPr>
          <w:p w14:paraId="4C6286E8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las enfermedades profesionales</w:t>
            </w:r>
          </w:p>
        </w:tc>
        <w:tc>
          <w:tcPr>
            <w:tcW w:w="647" w:type="dxa"/>
            <w:vAlign w:val="center"/>
          </w:tcPr>
          <w:p w14:paraId="7ADE47C5" w14:textId="1CCA842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C745A6F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90" w:type="dxa"/>
            <w:vAlign w:val="center"/>
          </w:tcPr>
          <w:p w14:paraId="56BE368E" w14:textId="3D84958E" w:rsidR="00421A8C" w:rsidRPr="0064496B" w:rsidRDefault="00D046E3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la capacitaci</w:t>
            </w:r>
            <w:r w:rsidR="001C2ABC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ó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n obligatoria para los miembros del COMPAR</w:t>
            </w:r>
          </w:p>
        </w:tc>
        <w:tc>
          <w:tcPr>
            <w:tcW w:w="815" w:type="dxa"/>
            <w:vAlign w:val="center"/>
          </w:tcPr>
          <w:p w14:paraId="5A3FC472" w14:textId="0FB0A5C8" w:rsidR="00421A8C" w:rsidRPr="0064496B" w:rsidRDefault="00252EDE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775A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2850262" w14:textId="77777777" w:rsidR="00E03193" w:rsidRDefault="00E03193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49" w:type="dxa"/>
        <w:tblInd w:w="-431" w:type="dxa"/>
        <w:tblLook w:val="04A0" w:firstRow="1" w:lastRow="0" w:firstColumn="1" w:lastColumn="0" w:noHBand="0" w:noVBand="1"/>
      </w:tblPr>
      <w:tblGrid>
        <w:gridCol w:w="3038"/>
        <w:gridCol w:w="7311"/>
      </w:tblGrid>
      <w:tr w:rsidR="005F23A1" w:rsidRPr="00DF39D6" w14:paraId="76CDBBA5" w14:textId="77777777" w:rsidTr="00197CF3">
        <w:trPr>
          <w:trHeight w:val="510"/>
        </w:trPr>
        <w:tc>
          <w:tcPr>
            <w:tcW w:w="10349" w:type="dxa"/>
            <w:gridSpan w:val="2"/>
          </w:tcPr>
          <w:p w14:paraId="0C9CCF6A" w14:textId="77777777" w:rsidR="005F23A1" w:rsidRPr="00DF39D6" w:rsidRDefault="005F23A1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Lectura Acta Anterior</w:t>
            </w:r>
          </w:p>
        </w:tc>
      </w:tr>
      <w:tr w:rsidR="00E52AF6" w:rsidRPr="00DF39D6" w14:paraId="19DB446F" w14:textId="77777777" w:rsidTr="00197CF3">
        <w:trPr>
          <w:trHeight w:val="510"/>
        </w:trPr>
        <w:tc>
          <w:tcPr>
            <w:tcW w:w="3038" w:type="dxa"/>
          </w:tcPr>
          <w:p w14:paraId="4DA4943D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Aprobado</w:t>
            </w:r>
          </w:p>
        </w:tc>
        <w:tc>
          <w:tcPr>
            <w:tcW w:w="7311" w:type="dxa"/>
          </w:tcPr>
          <w:p w14:paraId="3DD7C632" w14:textId="0D09D176" w:rsidR="00E52AF6" w:rsidRPr="00DF39D6" w:rsidRDefault="0099175F" w:rsidP="00DF39D6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Cs/>
                <w:sz w:val="20"/>
                <w:szCs w:val="20"/>
              </w:rPr>
              <w:t>Aprobada</w:t>
            </w:r>
          </w:p>
        </w:tc>
      </w:tr>
      <w:tr w:rsidR="00E52AF6" w:rsidRPr="00DF39D6" w14:paraId="3A0F02E5" w14:textId="77777777" w:rsidTr="00197CF3">
        <w:trPr>
          <w:trHeight w:val="510"/>
        </w:trPr>
        <w:tc>
          <w:tcPr>
            <w:tcW w:w="3038" w:type="dxa"/>
          </w:tcPr>
          <w:p w14:paraId="0BDD08C1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Pendientes</w:t>
            </w:r>
          </w:p>
        </w:tc>
        <w:tc>
          <w:tcPr>
            <w:tcW w:w="7311" w:type="dxa"/>
          </w:tcPr>
          <w:p w14:paraId="42F131C4" w14:textId="0DE544DD" w:rsidR="00D20669" w:rsidRPr="00DF39D6" w:rsidRDefault="00510663" w:rsidP="00DF39D6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</w:rPr>
              <w:t>si</w:t>
            </w:r>
          </w:p>
        </w:tc>
      </w:tr>
    </w:tbl>
    <w:p w14:paraId="24BE0B1B" w14:textId="6C470FBC" w:rsidR="00F95047" w:rsidRDefault="00F95047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40"/>
        <w:gridCol w:w="6237"/>
      </w:tblGrid>
      <w:tr w:rsidR="00915B08" w:rsidRPr="00E5277D" w14:paraId="6DE95C2E" w14:textId="77777777" w:rsidTr="001B6F68">
        <w:tc>
          <w:tcPr>
            <w:tcW w:w="10377" w:type="dxa"/>
            <w:gridSpan w:val="2"/>
          </w:tcPr>
          <w:p w14:paraId="1AA35683" w14:textId="0EBBE28B" w:rsidR="00915B08" w:rsidRDefault="00915B08" w:rsidP="001B6F68">
            <w:pPr>
              <w:spacing w:after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bCs/>
                <w:sz w:val="20"/>
                <w:szCs w:val="20"/>
              </w:rPr>
              <w:t>Estadísticas del Mes:</w:t>
            </w:r>
            <w:r w:rsidRPr="00E527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DF464B">
              <w:rPr>
                <w:rFonts w:ascii="Arial" w:hAnsi="Arial" w:cs="Arial"/>
                <w:sz w:val="20"/>
                <w:szCs w:val="20"/>
              </w:rPr>
              <w:t>Noviembre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2022</w:t>
            </w:r>
          </w:p>
          <w:p w14:paraId="073A9817" w14:textId="77777777" w:rsidR="00915B08" w:rsidRPr="00E5277D" w:rsidRDefault="00915B08" w:rsidP="001B6F68">
            <w:pPr>
              <w:spacing w:after="0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ED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915B08" w:rsidRPr="00E5277D" w14:paraId="570A944C" w14:textId="77777777" w:rsidTr="001B6F68">
        <w:trPr>
          <w:trHeight w:val="329"/>
        </w:trPr>
        <w:tc>
          <w:tcPr>
            <w:tcW w:w="4140" w:type="dxa"/>
          </w:tcPr>
          <w:p w14:paraId="2C8248E6" w14:textId="77777777" w:rsidR="00915B08" w:rsidRPr="00E5277D" w:rsidRDefault="00915B08" w:rsidP="001B6F6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Accidentes</w:t>
            </w:r>
          </w:p>
        </w:tc>
        <w:tc>
          <w:tcPr>
            <w:tcW w:w="6237" w:type="dxa"/>
          </w:tcPr>
          <w:p w14:paraId="1D336085" w14:textId="77777777" w:rsidR="00915B08" w:rsidRPr="00E5277D" w:rsidRDefault="00915B08" w:rsidP="001B6F68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Días Perdidos</w:t>
            </w:r>
          </w:p>
        </w:tc>
      </w:tr>
      <w:tr w:rsidR="00915B08" w:rsidRPr="00776B8F" w14:paraId="6BBABEA5" w14:textId="77777777" w:rsidTr="001B6F68">
        <w:tc>
          <w:tcPr>
            <w:tcW w:w="4140" w:type="dxa"/>
          </w:tcPr>
          <w:p w14:paraId="4BE81A79" w14:textId="2E46BD5C" w:rsidR="00915B08" w:rsidRPr="00360206" w:rsidRDefault="00915B08" w:rsidP="001B6F68">
            <w:pPr>
              <w:spacing w:after="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60206">
              <w:rPr>
                <w:rFonts w:ascii="Arial" w:hAnsi="Arial" w:cs="Arial"/>
                <w:sz w:val="20"/>
                <w:szCs w:val="20"/>
              </w:rPr>
              <w:t>Acumulado</w:t>
            </w:r>
            <w:r w:rsidR="00D00B52" w:rsidRPr="00360206">
              <w:rPr>
                <w:rFonts w:ascii="Arial" w:hAnsi="Arial" w:cs="Arial"/>
                <w:sz w:val="20"/>
                <w:szCs w:val="20"/>
              </w:rPr>
              <w:t>: 0</w:t>
            </w:r>
          </w:p>
        </w:tc>
        <w:tc>
          <w:tcPr>
            <w:tcW w:w="6237" w:type="dxa"/>
          </w:tcPr>
          <w:p w14:paraId="224C7F42" w14:textId="4F8042A3" w:rsidR="00915B08" w:rsidRPr="00360206" w:rsidRDefault="00915B08" w:rsidP="0087244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60206">
              <w:rPr>
                <w:rFonts w:ascii="Arial" w:hAnsi="Arial" w:cs="Arial"/>
                <w:sz w:val="20"/>
                <w:szCs w:val="20"/>
              </w:rPr>
              <w:t xml:space="preserve">Acumulado: </w:t>
            </w:r>
            <w:r w:rsidR="00872446" w:rsidRPr="0036020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5B08" w:rsidRPr="00776B8F" w14:paraId="28D0CB0A" w14:textId="77777777" w:rsidTr="001B6F68">
        <w:trPr>
          <w:trHeight w:val="407"/>
        </w:trPr>
        <w:tc>
          <w:tcPr>
            <w:tcW w:w="4140" w:type="dxa"/>
          </w:tcPr>
          <w:p w14:paraId="7630BE91" w14:textId="583D1500" w:rsidR="00915B08" w:rsidRPr="00360206" w:rsidRDefault="00915B08" w:rsidP="00D00B5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60206">
              <w:rPr>
                <w:rFonts w:ascii="Arial" w:hAnsi="Arial" w:cs="Arial"/>
                <w:sz w:val="20"/>
                <w:szCs w:val="20"/>
              </w:rPr>
              <w:t>Tasa Accidentabilidad  Mes:</w:t>
            </w:r>
            <w:r w:rsidR="00D00B52" w:rsidRPr="0036020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237" w:type="dxa"/>
          </w:tcPr>
          <w:p w14:paraId="470BBFFB" w14:textId="424AB22D" w:rsidR="00915B08" w:rsidRPr="00360206" w:rsidRDefault="00915B08" w:rsidP="00367F6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360206">
              <w:rPr>
                <w:rFonts w:ascii="Arial" w:hAnsi="Arial" w:cs="Arial"/>
                <w:sz w:val="20"/>
                <w:szCs w:val="20"/>
              </w:rPr>
              <w:t xml:space="preserve">Tasa Siniestralidad Mes: </w:t>
            </w:r>
            <w:r w:rsidR="00367F6F" w:rsidRPr="0036020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915B08" w:rsidRPr="00776B8F" w14:paraId="343D6F74" w14:textId="77777777" w:rsidTr="001B6F68">
        <w:tc>
          <w:tcPr>
            <w:tcW w:w="10377" w:type="dxa"/>
            <w:gridSpan w:val="2"/>
          </w:tcPr>
          <w:p w14:paraId="6D0A03B7" w14:textId="415BB517" w:rsidR="00915B08" w:rsidRPr="00776B8F" w:rsidRDefault="00915B08" w:rsidP="008D13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highlight w:val="yellow"/>
                <w:lang w:eastAsia="es-CL"/>
              </w:rPr>
            </w:pPr>
          </w:p>
        </w:tc>
      </w:tr>
    </w:tbl>
    <w:tbl>
      <w:tblPr>
        <w:tblW w:w="103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63"/>
      </w:tblGrid>
      <w:tr w:rsidR="00797E4F" w:rsidRPr="00FF07FF" w14:paraId="19AE1103" w14:textId="77777777" w:rsidTr="003772EC">
        <w:trPr>
          <w:trHeight w:val="323"/>
        </w:trPr>
        <w:tc>
          <w:tcPr>
            <w:tcW w:w="10363" w:type="dxa"/>
          </w:tcPr>
          <w:p w14:paraId="4A86350D" w14:textId="77777777" w:rsidR="00797E4F" w:rsidRPr="00FF07FF" w:rsidRDefault="00797E4F" w:rsidP="003772EC">
            <w:pPr>
              <w:spacing w:after="120" w:line="240" w:lineRule="auto"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FF07FF">
              <w:rPr>
                <w:rFonts w:ascii="Arial" w:hAnsi="Arial" w:cs="Arial"/>
                <w:b/>
                <w:bCs/>
              </w:rPr>
              <w:lastRenderedPageBreak/>
              <w:t>Temas Tratados:</w:t>
            </w:r>
          </w:p>
        </w:tc>
      </w:tr>
      <w:tr w:rsidR="004841C9" w:rsidRPr="0064496B" w14:paraId="569268BD" w14:textId="77777777" w:rsidTr="000E079A">
        <w:trPr>
          <w:trHeight w:val="436"/>
        </w:trPr>
        <w:tc>
          <w:tcPr>
            <w:tcW w:w="10363" w:type="dxa"/>
          </w:tcPr>
          <w:p w14:paraId="3E9789E8" w14:textId="360C7F21" w:rsidR="00100447" w:rsidRPr="0064496B" w:rsidRDefault="00DF39D6" w:rsidP="00B87E30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Lectura Acta Anterior y revisión </w:t>
            </w:r>
            <w:r w:rsidR="00B87E30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Informe comisiones</w:t>
            </w:r>
          </w:p>
        </w:tc>
      </w:tr>
      <w:tr w:rsidR="00A02C47" w:rsidRPr="0064496B" w14:paraId="0B4C9C1D" w14:textId="77777777" w:rsidTr="00943D8B">
        <w:trPr>
          <w:trHeight w:val="345"/>
        </w:trPr>
        <w:tc>
          <w:tcPr>
            <w:tcW w:w="10363" w:type="dxa"/>
          </w:tcPr>
          <w:p w14:paraId="5618AA5D" w14:textId="13D6DE0A" w:rsidR="00452FE4" w:rsidRPr="00452FE4" w:rsidRDefault="00827E19" w:rsidP="00C6426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proofErr w:type="spellStart"/>
            <w:r w:rsidRPr="00827E1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Covid</w:t>
            </w:r>
            <w:proofErr w:type="spellEnd"/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: </w:t>
            </w:r>
            <w:r w:rsidR="00C64268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Se Realizan Test Antígeno a funcionarios que lo solicitan, </w:t>
            </w:r>
            <w:r w:rsidR="007951B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Se </w:t>
            </w:r>
            <w:r w:rsidR="00573053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continúa </w:t>
            </w:r>
            <w:r w:rsidR="00452FE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con difusión</w:t>
            </w:r>
            <w:r w:rsidR="007951B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sobre nuevo protocolo </w:t>
            </w:r>
            <w:proofErr w:type="spellStart"/>
            <w:r w:rsidR="007951B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Covid</w:t>
            </w:r>
            <w:proofErr w:type="spellEnd"/>
            <w:r w:rsidR="007951B5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(aforos, </w:t>
            </w:r>
            <w:r w:rsidR="00452FE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uso de mascarillas, distancia).</w:t>
            </w:r>
            <w:r w:rsidR="00C64268" w:rsidRPr="00452FE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A02C47" w:rsidRPr="0064496B" w14:paraId="602C94CF" w14:textId="77777777" w:rsidTr="00943D8B">
        <w:trPr>
          <w:trHeight w:val="345"/>
        </w:trPr>
        <w:tc>
          <w:tcPr>
            <w:tcW w:w="10363" w:type="dxa"/>
          </w:tcPr>
          <w:p w14:paraId="1D6FAC2A" w14:textId="3D73090A" w:rsidR="00A02C47" w:rsidRDefault="007F3E8A" w:rsidP="003521B6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Cambio piso UME</w:t>
            </w:r>
          </w:p>
        </w:tc>
      </w:tr>
      <w:tr w:rsidR="007970FF" w:rsidRPr="0064496B" w14:paraId="7C1F7C10" w14:textId="77777777" w:rsidTr="00943D8B">
        <w:trPr>
          <w:trHeight w:val="345"/>
        </w:trPr>
        <w:tc>
          <w:tcPr>
            <w:tcW w:w="10363" w:type="dxa"/>
          </w:tcPr>
          <w:p w14:paraId="614DAE2A" w14:textId="504F38A3" w:rsidR="007970FF" w:rsidRPr="003521B6" w:rsidRDefault="001F00BC" w:rsidP="001F00BC">
            <w:pPr>
              <w:spacing w:after="0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Revisión Lava ojos</w:t>
            </w:r>
            <w:r w:rsidR="008111B4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laboratorios y bodega azul.</w:t>
            </w:r>
          </w:p>
        </w:tc>
      </w:tr>
      <w:tr w:rsidR="00BD074F" w:rsidRPr="0064496B" w14:paraId="6CF7930D" w14:textId="77777777" w:rsidTr="00943D8B">
        <w:trPr>
          <w:trHeight w:val="345"/>
        </w:trPr>
        <w:tc>
          <w:tcPr>
            <w:tcW w:w="10363" w:type="dxa"/>
          </w:tcPr>
          <w:p w14:paraId="7A6417F2" w14:textId="1FE971EB" w:rsidR="00BD074F" w:rsidRDefault="00BD074F" w:rsidP="001F00BC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Accidente Ana montero</w:t>
            </w:r>
          </w:p>
        </w:tc>
      </w:tr>
      <w:tr w:rsidR="00BD074F" w:rsidRPr="0064496B" w14:paraId="55186484" w14:textId="77777777" w:rsidTr="00943D8B">
        <w:trPr>
          <w:trHeight w:val="345"/>
        </w:trPr>
        <w:tc>
          <w:tcPr>
            <w:tcW w:w="10363" w:type="dxa"/>
          </w:tcPr>
          <w:p w14:paraId="4A3101A1" w14:textId="29584FFA" w:rsidR="00BD074F" w:rsidRDefault="00BD074F" w:rsidP="0097455A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Caída de agua de aire acondicionado en zona peatonal </w:t>
            </w:r>
            <w:r w:rsidR="0097455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e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dificio 2.</w:t>
            </w:r>
          </w:p>
        </w:tc>
      </w:tr>
      <w:tr w:rsidR="00BD074F" w:rsidRPr="0064496B" w14:paraId="12E93100" w14:textId="77777777" w:rsidTr="00943D8B">
        <w:trPr>
          <w:trHeight w:val="345"/>
        </w:trPr>
        <w:tc>
          <w:tcPr>
            <w:tcW w:w="10363" w:type="dxa"/>
          </w:tcPr>
          <w:p w14:paraId="6E461D91" w14:textId="0E5F9E67" w:rsidR="00BD074F" w:rsidRDefault="0097455A" w:rsidP="0097455A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Evaluar mejora en zona peatonal costado edificio 2</w:t>
            </w:r>
          </w:p>
        </w:tc>
      </w:tr>
    </w:tbl>
    <w:p w14:paraId="0F94E1A1" w14:textId="77777777" w:rsidR="009F6CBA" w:rsidRDefault="009F6CBA">
      <w:pPr>
        <w:rPr>
          <w:sz w:val="10"/>
          <w:szCs w:val="10"/>
        </w:rPr>
      </w:pPr>
    </w:p>
    <w:p w14:paraId="09751E63" w14:textId="5CEA5A79" w:rsidR="008D5A70" w:rsidRDefault="008D5A70" w:rsidP="005445F1">
      <w:pPr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="-459" w:tblpY="23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4139"/>
        <w:gridCol w:w="1985"/>
        <w:gridCol w:w="1559"/>
        <w:gridCol w:w="1984"/>
      </w:tblGrid>
      <w:tr w:rsidR="00CA33C4" w:rsidRPr="000E079A" w14:paraId="678E487B" w14:textId="77777777" w:rsidTr="00540B3E">
        <w:trPr>
          <w:cantSplit/>
          <w:trHeight w:val="173"/>
        </w:trPr>
        <w:tc>
          <w:tcPr>
            <w:tcW w:w="4673" w:type="dxa"/>
            <w:gridSpan w:val="2"/>
            <w:tcBorders>
              <w:bottom w:val="single" w:sz="4" w:space="0" w:color="auto"/>
            </w:tcBorders>
            <w:vAlign w:val="center"/>
          </w:tcPr>
          <w:p w14:paraId="0190A79A" w14:textId="77777777" w:rsidR="00CA33C4" w:rsidRPr="000E079A" w:rsidRDefault="00CA33C4" w:rsidP="00540B3E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Acuerdos Tomados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57A7425" w14:textId="77777777" w:rsidR="00CA33C4" w:rsidRPr="000E079A" w:rsidRDefault="00CA33C4" w:rsidP="00540B3E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5C687EE" w14:textId="77777777" w:rsidR="00CA33C4" w:rsidRPr="000E079A" w:rsidRDefault="00CA33C4" w:rsidP="00540B3E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Plazo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C59AEA9" w14:textId="77777777" w:rsidR="00CA33C4" w:rsidRPr="000E079A" w:rsidRDefault="00CA33C4" w:rsidP="00540B3E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Estado</w:t>
            </w:r>
          </w:p>
        </w:tc>
      </w:tr>
      <w:tr w:rsidR="00E10444" w:rsidRPr="000E079A" w14:paraId="5B484D61" w14:textId="77777777" w:rsidTr="00B54551">
        <w:trPr>
          <w:cantSplit/>
          <w:trHeight w:val="227"/>
        </w:trPr>
        <w:tc>
          <w:tcPr>
            <w:tcW w:w="534" w:type="dxa"/>
            <w:vAlign w:val="center"/>
          </w:tcPr>
          <w:p w14:paraId="7479E7A6" w14:textId="644F3677" w:rsidR="00E10444" w:rsidRPr="00AA4A5A" w:rsidRDefault="00E10444" w:rsidP="008C0AA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03B8BFBF" w14:textId="3FC27D2C" w:rsidR="00E10444" w:rsidRDefault="00330906" w:rsidP="00E1044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CL"/>
              </w:rPr>
              <w:t>Se Aprueba acta anterior</w:t>
            </w:r>
          </w:p>
        </w:tc>
        <w:tc>
          <w:tcPr>
            <w:tcW w:w="1985" w:type="dxa"/>
            <w:vAlign w:val="center"/>
          </w:tcPr>
          <w:p w14:paraId="61A0C05A" w14:textId="4966C45B" w:rsidR="00E10444" w:rsidRDefault="00E10444" w:rsidP="00E10444">
            <w:pPr>
              <w:pStyle w:val="Prrafodelista"/>
              <w:spacing w:after="0" w:line="240" w:lineRule="auto"/>
              <w:ind w:left="216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F001ED9" w14:textId="77777777" w:rsidR="00E10444" w:rsidRPr="000E079A" w:rsidRDefault="00E10444" w:rsidP="00E1044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2AC6915" w14:textId="7B8AFF0A" w:rsidR="00E10444" w:rsidRDefault="00330906" w:rsidP="00E1044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Aprobada</w:t>
            </w:r>
          </w:p>
        </w:tc>
      </w:tr>
      <w:tr w:rsidR="00E10444" w:rsidRPr="000E079A" w14:paraId="339781F7" w14:textId="77777777" w:rsidTr="00540B3E">
        <w:trPr>
          <w:cantSplit/>
          <w:trHeight w:val="227"/>
        </w:trPr>
        <w:tc>
          <w:tcPr>
            <w:tcW w:w="534" w:type="dxa"/>
            <w:vAlign w:val="center"/>
          </w:tcPr>
          <w:p w14:paraId="587F94A3" w14:textId="3155234C" w:rsidR="00E10444" w:rsidRPr="00AA4A5A" w:rsidRDefault="00330906" w:rsidP="003309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39" w:type="dxa"/>
            <w:vAlign w:val="center"/>
          </w:tcPr>
          <w:p w14:paraId="31761805" w14:textId="665584DD" w:rsidR="00E10444" w:rsidRPr="00ED3E9D" w:rsidRDefault="00E10444" w:rsidP="00E10444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Subir registro de fotos y videos Pausas activas</w:t>
            </w:r>
          </w:p>
        </w:tc>
        <w:tc>
          <w:tcPr>
            <w:tcW w:w="1985" w:type="dxa"/>
            <w:vAlign w:val="center"/>
          </w:tcPr>
          <w:p w14:paraId="1A843363" w14:textId="563F0B81" w:rsidR="00E10444" w:rsidRPr="000B50D4" w:rsidRDefault="00E10444" w:rsidP="00E10444">
            <w:pPr>
              <w:pStyle w:val="Prrafodelista"/>
              <w:spacing w:after="0" w:line="240" w:lineRule="auto"/>
              <w:ind w:left="21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Difusión</w:t>
            </w:r>
          </w:p>
        </w:tc>
        <w:tc>
          <w:tcPr>
            <w:tcW w:w="1559" w:type="dxa"/>
            <w:vAlign w:val="center"/>
          </w:tcPr>
          <w:p w14:paraId="5CB41FF3" w14:textId="77777777" w:rsidR="00E10444" w:rsidRPr="000E079A" w:rsidRDefault="00E10444" w:rsidP="00E1044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53A95F5" w14:textId="77777777" w:rsidR="00E10444" w:rsidRDefault="00E10444" w:rsidP="00E1044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Aprobada</w:t>
            </w:r>
          </w:p>
        </w:tc>
      </w:tr>
      <w:tr w:rsidR="00E10444" w:rsidRPr="000E079A" w14:paraId="30D5AD88" w14:textId="77777777" w:rsidTr="00540B3E">
        <w:trPr>
          <w:cantSplit/>
          <w:trHeight w:val="498"/>
        </w:trPr>
        <w:tc>
          <w:tcPr>
            <w:tcW w:w="534" w:type="dxa"/>
            <w:vAlign w:val="center"/>
          </w:tcPr>
          <w:p w14:paraId="5661AFC7" w14:textId="288304B0" w:rsidR="00E10444" w:rsidRPr="00AA4A5A" w:rsidRDefault="004E15E7" w:rsidP="008C0AA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C0AA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39" w:type="dxa"/>
            <w:vAlign w:val="center"/>
          </w:tcPr>
          <w:p w14:paraId="7CA15755" w14:textId="7F18E892" w:rsidR="00E10444" w:rsidRDefault="00E10444" w:rsidP="00E1044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  <w:lang w:val="es-CL"/>
              </w:rPr>
              <w:t>Solicitar Rondas de guardias</w:t>
            </w:r>
          </w:p>
        </w:tc>
        <w:tc>
          <w:tcPr>
            <w:tcW w:w="1985" w:type="dxa"/>
            <w:vAlign w:val="center"/>
          </w:tcPr>
          <w:p w14:paraId="54A04340" w14:textId="17ADF386" w:rsidR="00E10444" w:rsidRDefault="00E10444" w:rsidP="00E1044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Alejandro Mora</w:t>
            </w:r>
          </w:p>
        </w:tc>
        <w:tc>
          <w:tcPr>
            <w:tcW w:w="1559" w:type="dxa"/>
            <w:vAlign w:val="center"/>
          </w:tcPr>
          <w:p w14:paraId="2340D355" w14:textId="77777777" w:rsidR="00E10444" w:rsidRPr="000E079A" w:rsidRDefault="00E10444" w:rsidP="00E1044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8F818A2" w14:textId="3276D209" w:rsidR="00E10444" w:rsidRDefault="001F5CC6" w:rsidP="00E1044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Aprobado</w:t>
            </w:r>
          </w:p>
        </w:tc>
      </w:tr>
      <w:tr w:rsidR="00E10444" w:rsidRPr="000E079A" w14:paraId="6209A890" w14:textId="77777777" w:rsidTr="00540B3E">
        <w:trPr>
          <w:cantSplit/>
          <w:trHeight w:val="420"/>
        </w:trPr>
        <w:tc>
          <w:tcPr>
            <w:tcW w:w="534" w:type="dxa"/>
            <w:vAlign w:val="center"/>
          </w:tcPr>
          <w:p w14:paraId="106F1A78" w14:textId="48C547CE" w:rsidR="00E10444" w:rsidRPr="00AA4A5A" w:rsidRDefault="008C0AAE" w:rsidP="00E1044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39" w:type="dxa"/>
            <w:vAlign w:val="center"/>
          </w:tcPr>
          <w:p w14:paraId="11571BD4" w14:textId="7E0536B2" w:rsidR="00E10444" w:rsidRPr="002A5508" w:rsidRDefault="00E10444" w:rsidP="00E10444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  <w:lang w:val="es-CL"/>
              </w:rPr>
              <w:t>Solicitar cápsulas preventivas de caída</w:t>
            </w:r>
          </w:p>
        </w:tc>
        <w:tc>
          <w:tcPr>
            <w:tcW w:w="1985" w:type="dxa"/>
            <w:vAlign w:val="center"/>
          </w:tcPr>
          <w:p w14:paraId="55D34A43" w14:textId="2E5BC198" w:rsidR="00E10444" w:rsidRPr="009A6F5A" w:rsidRDefault="00E10444" w:rsidP="00E1044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CL" w:eastAsia="es-ES"/>
              </w:rPr>
            </w:pPr>
            <w:r>
              <w:rPr>
                <w:rFonts w:ascii="Arial" w:hAnsi="Arial" w:cs="Arial"/>
                <w:sz w:val="20"/>
                <w:szCs w:val="20"/>
                <w:lang w:val="es-CL" w:eastAsia="es-ES"/>
              </w:rPr>
              <w:t>Silvia Basualto</w:t>
            </w:r>
          </w:p>
        </w:tc>
        <w:tc>
          <w:tcPr>
            <w:tcW w:w="1559" w:type="dxa"/>
            <w:vAlign w:val="center"/>
          </w:tcPr>
          <w:p w14:paraId="25D4D9AA" w14:textId="220D735A" w:rsidR="00E10444" w:rsidRDefault="00E10444" w:rsidP="00E1044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1AF02C1" w14:textId="4545C17C" w:rsidR="00E10444" w:rsidRDefault="001F5CC6" w:rsidP="00E1044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E10444" w:rsidRPr="000E079A" w14:paraId="3ED59D70" w14:textId="77777777" w:rsidTr="00540B3E">
        <w:trPr>
          <w:cantSplit/>
          <w:trHeight w:val="557"/>
        </w:trPr>
        <w:tc>
          <w:tcPr>
            <w:tcW w:w="534" w:type="dxa"/>
            <w:vAlign w:val="center"/>
          </w:tcPr>
          <w:p w14:paraId="27947F4B" w14:textId="70974F14" w:rsidR="00E10444" w:rsidRPr="00AA4A5A" w:rsidRDefault="008C0AAE" w:rsidP="004E15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139" w:type="dxa"/>
            <w:vAlign w:val="center"/>
          </w:tcPr>
          <w:p w14:paraId="06E43811" w14:textId="2E247FEF" w:rsidR="00E10444" w:rsidRDefault="00E10444" w:rsidP="00E10444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Enviar nota a jefes de laboratorio para revisión y mantención de equipos  </w:t>
            </w:r>
            <w:r w:rsidR="001F5CC6">
              <w:rPr>
                <w:rFonts w:ascii="Arial" w:hAnsi="Arial" w:cs="Arial"/>
                <w:sz w:val="20"/>
                <w:szCs w:val="20"/>
              </w:rPr>
              <w:t xml:space="preserve">lava ojos </w:t>
            </w:r>
            <w:r>
              <w:rPr>
                <w:rFonts w:ascii="Arial" w:hAnsi="Arial" w:cs="Arial"/>
                <w:sz w:val="20"/>
                <w:szCs w:val="20"/>
              </w:rPr>
              <w:t>para cumplimiento de  normativas, enviar correo con felicitaciones a quien corresponda cuando éstos hayan cumplido.</w:t>
            </w:r>
          </w:p>
        </w:tc>
        <w:tc>
          <w:tcPr>
            <w:tcW w:w="1985" w:type="dxa"/>
            <w:vAlign w:val="center"/>
          </w:tcPr>
          <w:p w14:paraId="7C479327" w14:textId="2DA4744C" w:rsidR="00E10444" w:rsidRPr="00D05889" w:rsidRDefault="00E10444" w:rsidP="00E10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  <w:t>Ricardo Figueroa</w:t>
            </w:r>
          </w:p>
        </w:tc>
        <w:tc>
          <w:tcPr>
            <w:tcW w:w="1559" w:type="dxa"/>
            <w:vAlign w:val="center"/>
          </w:tcPr>
          <w:p w14:paraId="60E53B19" w14:textId="77777777" w:rsidR="00E10444" w:rsidRPr="000E079A" w:rsidRDefault="00E10444" w:rsidP="00E1044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51918B4" w14:textId="3221A838" w:rsidR="00E10444" w:rsidRDefault="0089266D" w:rsidP="00E1044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E10444" w:rsidRPr="000E079A" w14:paraId="7E26F689" w14:textId="77777777" w:rsidTr="00540B3E">
        <w:trPr>
          <w:cantSplit/>
          <w:trHeight w:val="557"/>
        </w:trPr>
        <w:tc>
          <w:tcPr>
            <w:tcW w:w="534" w:type="dxa"/>
            <w:vAlign w:val="center"/>
          </w:tcPr>
          <w:p w14:paraId="2405A8AE" w14:textId="36BA64E0" w:rsidR="00E10444" w:rsidRPr="00AA4A5A" w:rsidRDefault="008C0AAE" w:rsidP="004E15E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139" w:type="dxa"/>
            <w:vAlign w:val="center"/>
          </w:tcPr>
          <w:p w14:paraId="0824F0A2" w14:textId="5F9D75AA" w:rsidR="00E10444" w:rsidRDefault="00E10444" w:rsidP="00E10444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Enviar carta a director para evaluar cambio de piso</w:t>
            </w:r>
            <w:r w:rsidR="0040091C">
              <w:rPr>
                <w:rFonts w:ascii="Arial" w:hAnsi="Arial" w:cs="Arial"/>
                <w:sz w:val="20"/>
                <w:szCs w:val="20"/>
              </w:rPr>
              <w:t xml:space="preserve"> UME</w:t>
            </w:r>
          </w:p>
        </w:tc>
        <w:tc>
          <w:tcPr>
            <w:tcW w:w="1985" w:type="dxa"/>
            <w:vAlign w:val="center"/>
          </w:tcPr>
          <w:p w14:paraId="0C302D07" w14:textId="042F657E" w:rsidR="00E10444" w:rsidRPr="00027FA4" w:rsidRDefault="00E10444" w:rsidP="00E10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  <w:t>Alejandro Mora</w:t>
            </w:r>
          </w:p>
        </w:tc>
        <w:tc>
          <w:tcPr>
            <w:tcW w:w="1559" w:type="dxa"/>
            <w:vAlign w:val="center"/>
          </w:tcPr>
          <w:p w14:paraId="2F3C2588" w14:textId="77777777" w:rsidR="00E10444" w:rsidRDefault="00E10444" w:rsidP="00E1044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178B0E4" w14:textId="4F244C9C" w:rsidR="00E10444" w:rsidRDefault="00B8354C" w:rsidP="00E1044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E10444" w:rsidRPr="000E079A" w14:paraId="10EA782E" w14:textId="77777777" w:rsidTr="00540B3E">
        <w:trPr>
          <w:cantSplit/>
          <w:trHeight w:val="557"/>
        </w:trPr>
        <w:tc>
          <w:tcPr>
            <w:tcW w:w="534" w:type="dxa"/>
            <w:vAlign w:val="center"/>
          </w:tcPr>
          <w:p w14:paraId="37CCF290" w14:textId="77777777" w:rsidR="00E10444" w:rsidRPr="00AA4A5A" w:rsidRDefault="00E10444" w:rsidP="00E1044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9" w:type="dxa"/>
            <w:vAlign w:val="center"/>
          </w:tcPr>
          <w:p w14:paraId="4C823D7A" w14:textId="77777777" w:rsidR="00E10444" w:rsidRDefault="00E10444" w:rsidP="00E10444">
            <w:pPr>
              <w:pStyle w:val="Textosinforma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B7D4FE1" w14:textId="77777777" w:rsidR="00E10444" w:rsidRPr="00027FA4" w:rsidRDefault="00E10444" w:rsidP="00E104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</w:p>
        </w:tc>
        <w:tc>
          <w:tcPr>
            <w:tcW w:w="1559" w:type="dxa"/>
            <w:vAlign w:val="center"/>
          </w:tcPr>
          <w:p w14:paraId="516E4D6B" w14:textId="77777777" w:rsidR="00E10444" w:rsidRDefault="00E10444" w:rsidP="00E1044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F9CE42E" w14:textId="77777777" w:rsidR="00E10444" w:rsidRDefault="00E10444" w:rsidP="00E1044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414997" w14:textId="01DDCE33" w:rsidR="008D5A70" w:rsidRDefault="008D5A70" w:rsidP="005445F1">
      <w:pPr>
        <w:rPr>
          <w:rFonts w:ascii="Arial" w:hAnsi="Arial" w:cs="Arial"/>
          <w:b/>
        </w:rPr>
      </w:pPr>
    </w:p>
    <w:p w14:paraId="353C20F7" w14:textId="52105A9F" w:rsidR="008D5A70" w:rsidRDefault="008D5A70" w:rsidP="005445F1">
      <w:pPr>
        <w:rPr>
          <w:rFonts w:ascii="Arial" w:hAnsi="Arial" w:cs="Arial"/>
          <w:b/>
        </w:rPr>
      </w:pPr>
    </w:p>
    <w:p w14:paraId="2CCE83AC" w14:textId="02345B4D" w:rsidR="008D5A70" w:rsidRDefault="008D5A70" w:rsidP="005445F1">
      <w:pPr>
        <w:rPr>
          <w:rFonts w:ascii="Arial" w:hAnsi="Arial" w:cs="Arial"/>
          <w:b/>
        </w:rPr>
      </w:pPr>
    </w:p>
    <w:p w14:paraId="2D9F4FE6" w14:textId="165B3866" w:rsidR="008D5A70" w:rsidRDefault="008D5A70" w:rsidP="005445F1">
      <w:pPr>
        <w:rPr>
          <w:rFonts w:ascii="Arial" w:hAnsi="Arial" w:cs="Arial"/>
          <w:b/>
        </w:rPr>
      </w:pPr>
    </w:p>
    <w:p w14:paraId="448F689C" w14:textId="54B3A424" w:rsidR="007C58E4" w:rsidRDefault="007C58E4" w:rsidP="005445F1">
      <w:pPr>
        <w:rPr>
          <w:rFonts w:ascii="Arial" w:hAnsi="Arial" w:cs="Arial"/>
          <w:b/>
        </w:rPr>
      </w:pPr>
    </w:p>
    <w:p w14:paraId="0AACCDFA" w14:textId="09099EE8" w:rsidR="007C58E4" w:rsidRDefault="007C58E4" w:rsidP="005445F1">
      <w:pPr>
        <w:rPr>
          <w:rFonts w:ascii="Arial" w:hAnsi="Arial" w:cs="Arial"/>
          <w:b/>
        </w:rPr>
      </w:pPr>
    </w:p>
    <w:p w14:paraId="5121ECE4" w14:textId="72655EA2" w:rsidR="007C58E4" w:rsidRDefault="007C58E4" w:rsidP="005445F1">
      <w:pPr>
        <w:rPr>
          <w:rFonts w:ascii="Arial" w:hAnsi="Arial" w:cs="Arial"/>
          <w:b/>
        </w:rPr>
      </w:pPr>
    </w:p>
    <w:p w14:paraId="35EC644A" w14:textId="575BC7CE" w:rsidR="007C58E4" w:rsidRDefault="007C58E4" w:rsidP="005445F1">
      <w:pPr>
        <w:rPr>
          <w:rFonts w:ascii="Arial" w:hAnsi="Arial" w:cs="Arial"/>
          <w:b/>
        </w:rPr>
      </w:pPr>
    </w:p>
    <w:p w14:paraId="770D1175" w14:textId="7D0CD1A0" w:rsidR="007C58E4" w:rsidRDefault="007C58E4" w:rsidP="005445F1">
      <w:pPr>
        <w:rPr>
          <w:rFonts w:ascii="Arial" w:hAnsi="Arial" w:cs="Arial"/>
          <w:b/>
        </w:rPr>
      </w:pPr>
    </w:p>
    <w:p w14:paraId="6FD2E5D3" w14:textId="7B92879A" w:rsidR="007C58E4" w:rsidRDefault="007C58E4" w:rsidP="005445F1">
      <w:pPr>
        <w:rPr>
          <w:rFonts w:ascii="Arial" w:hAnsi="Arial" w:cs="Arial"/>
          <w:b/>
        </w:rPr>
      </w:pPr>
    </w:p>
    <w:p w14:paraId="3F690F6A" w14:textId="73029F4D" w:rsidR="007C58E4" w:rsidRDefault="007C58E4" w:rsidP="005445F1">
      <w:pPr>
        <w:rPr>
          <w:rFonts w:ascii="Arial" w:hAnsi="Arial" w:cs="Arial"/>
          <w:b/>
        </w:rPr>
      </w:pPr>
    </w:p>
    <w:p w14:paraId="46A638A5" w14:textId="640B4D9C" w:rsidR="00330906" w:rsidRDefault="00330906" w:rsidP="005445F1">
      <w:pPr>
        <w:rPr>
          <w:rFonts w:ascii="Arial" w:hAnsi="Arial" w:cs="Arial"/>
          <w:b/>
        </w:rPr>
      </w:pPr>
    </w:p>
    <w:p w14:paraId="20AD3FA7" w14:textId="24BDF0FA" w:rsidR="00330906" w:rsidRDefault="00330906" w:rsidP="005445F1">
      <w:pPr>
        <w:rPr>
          <w:rFonts w:ascii="Arial" w:hAnsi="Arial" w:cs="Arial"/>
          <w:b/>
        </w:rPr>
      </w:pPr>
    </w:p>
    <w:p w14:paraId="25D25B59" w14:textId="77777777" w:rsidR="00330906" w:rsidRDefault="00330906" w:rsidP="005445F1">
      <w:pPr>
        <w:rPr>
          <w:rFonts w:ascii="Arial" w:hAnsi="Arial" w:cs="Arial"/>
          <w:b/>
        </w:rPr>
      </w:pPr>
    </w:p>
    <w:p w14:paraId="09601A12" w14:textId="271973EE" w:rsidR="007C58E4" w:rsidRDefault="007C58E4" w:rsidP="005445F1">
      <w:pPr>
        <w:rPr>
          <w:rFonts w:ascii="Arial" w:hAnsi="Arial" w:cs="Arial"/>
          <w:b/>
        </w:rPr>
      </w:pPr>
    </w:p>
    <w:p w14:paraId="16813DD1" w14:textId="5B206B96" w:rsidR="007C58E4" w:rsidRDefault="007C58E4" w:rsidP="005445F1">
      <w:pPr>
        <w:rPr>
          <w:rFonts w:ascii="Arial" w:hAnsi="Arial" w:cs="Arial"/>
          <w:b/>
        </w:rPr>
      </w:pPr>
    </w:p>
    <w:p w14:paraId="05CC46AB" w14:textId="0638EFD7" w:rsidR="007C58E4" w:rsidRDefault="007C58E4" w:rsidP="005445F1">
      <w:pPr>
        <w:rPr>
          <w:rFonts w:ascii="Arial" w:hAnsi="Arial" w:cs="Arial"/>
          <w:b/>
        </w:rPr>
      </w:pPr>
    </w:p>
    <w:p w14:paraId="5155BB49" w14:textId="3BCB4D55" w:rsidR="007C58E4" w:rsidRDefault="007C58E4" w:rsidP="005445F1">
      <w:pPr>
        <w:rPr>
          <w:rFonts w:ascii="Arial" w:hAnsi="Arial" w:cs="Arial"/>
          <w:b/>
        </w:rPr>
      </w:pPr>
    </w:p>
    <w:p w14:paraId="016296FD" w14:textId="5D405C89" w:rsidR="00330906" w:rsidRDefault="00330906" w:rsidP="005445F1">
      <w:pPr>
        <w:rPr>
          <w:rFonts w:ascii="Arial" w:hAnsi="Arial" w:cs="Arial"/>
          <w:b/>
        </w:rPr>
      </w:pPr>
    </w:p>
    <w:p w14:paraId="092AE72A" w14:textId="0038D6F6" w:rsidR="00330906" w:rsidRDefault="00330906" w:rsidP="005445F1">
      <w:pPr>
        <w:rPr>
          <w:rFonts w:ascii="Arial" w:hAnsi="Arial" w:cs="Arial"/>
          <w:b/>
        </w:rPr>
      </w:pPr>
    </w:p>
    <w:p w14:paraId="1F9B5BCF" w14:textId="6EE13259" w:rsidR="00330906" w:rsidRDefault="00330906" w:rsidP="005445F1">
      <w:pPr>
        <w:rPr>
          <w:rFonts w:ascii="Arial" w:hAnsi="Arial" w:cs="Arial"/>
          <w:b/>
        </w:rPr>
      </w:pPr>
    </w:p>
    <w:p w14:paraId="50556483" w14:textId="4E5DAA92" w:rsidR="00330906" w:rsidRDefault="00330906" w:rsidP="005445F1">
      <w:pPr>
        <w:rPr>
          <w:rFonts w:ascii="Arial" w:hAnsi="Arial" w:cs="Arial"/>
          <w:b/>
        </w:rPr>
      </w:pPr>
    </w:p>
    <w:p w14:paraId="7A658E09" w14:textId="77777777" w:rsidR="00330906" w:rsidRDefault="00330906" w:rsidP="005445F1">
      <w:pPr>
        <w:rPr>
          <w:rFonts w:ascii="Arial" w:hAnsi="Arial" w:cs="Arial"/>
          <w:b/>
        </w:rPr>
      </w:pPr>
    </w:p>
    <w:p w14:paraId="33A08531" w14:textId="55913B4A" w:rsidR="007C58E4" w:rsidRDefault="007C58E4" w:rsidP="005445F1">
      <w:pPr>
        <w:rPr>
          <w:rFonts w:ascii="Arial" w:hAnsi="Arial" w:cs="Arial"/>
          <w:b/>
        </w:rPr>
      </w:pPr>
    </w:p>
    <w:p w14:paraId="02E490E2" w14:textId="0415BBEF" w:rsidR="008D5A70" w:rsidRDefault="008D5A70" w:rsidP="005445F1">
      <w:pPr>
        <w:rPr>
          <w:rFonts w:ascii="Arial" w:hAnsi="Arial" w:cs="Arial"/>
          <w:b/>
        </w:rPr>
      </w:pPr>
    </w:p>
    <w:p w14:paraId="58D45699" w14:textId="0F929FE6" w:rsidR="000554F6" w:rsidRDefault="000554F6" w:rsidP="005445F1">
      <w:pPr>
        <w:rPr>
          <w:rFonts w:ascii="Arial" w:hAnsi="Arial" w:cs="Arial"/>
          <w:b/>
        </w:rPr>
      </w:pPr>
      <w:bookmarkStart w:id="0" w:name="_GoBack"/>
      <w:bookmarkEnd w:id="0"/>
    </w:p>
    <w:p w14:paraId="1C957DF6" w14:textId="29E8E168" w:rsidR="00415CCB" w:rsidRDefault="00415CCB" w:rsidP="005445F1">
      <w:pPr>
        <w:rPr>
          <w:rFonts w:ascii="Arial" w:hAnsi="Arial" w:cs="Arial"/>
          <w:b/>
        </w:rPr>
      </w:pPr>
    </w:p>
    <w:p w14:paraId="0C8D4BBC" w14:textId="27BD9F19" w:rsidR="001260C3" w:rsidRDefault="00607917" w:rsidP="005445F1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3AABEF0C" wp14:editId="487F6417">
            <wp:simplePos x="0" y="0"/>
            <wp:positionH relativeFrom="margin">
              <wp:posOffset>2057400</wp:posOffset>
            </wp:positionH>
            <wp:positionV relativeFrom="paragraph">
              <wp:posOffset>179070</wp:posOffset>
            </wp:positionV>
            <wp:extent cx="1341120" cy="1365250"/>
            <wp:effectExtent l="0" t="0" r="0" b="635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147">
        <w:rPr>
          <w:rFonts w:ascii="Arial" w:hAnsi="Arial" w:cs="Arial"/>
          <w:b/>
          <w:noProof/>
          <w:sz w:val="20"/>
          <w:szCs w:val="20"/>
          <w:lang w:val="en-US"/>
        </w:rPr>
        <w:drawing>
          <wp:anchor distT="0" distB="0" distL="114300" distR="114300" simplePos="0" relativeHeight="251658240" behindDoc="0" locked="0" layoutInCell="1" allowOverlap="1" wp14:anchorId="323C8072" wp14:editId="17B7B1B0">
            <wp:simplePos x="0" y="0"/>
            <wp:positionH relativeFrom="margin">
              <wp:posOffset>405766</wp:posOffset>
            </wp:positionH>
            <wp:positionV relativeFrom="paragraph">
              <wp:posOffset>128545</wp:posOffset>
            </wp:positionV>
            <wp:extent cx="1238250" cy="110906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20912-WA0004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1156" cy="11116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F22AC" w14:textId="1CB35B2D" w:rsidR="001260C3" w:rsidRDefault="00A14147" w:rsidP="005445F1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C4C5685" wp14:editId="683839E3">
            <wp:simplePos x="0" y="0"/>
            <wp:positionH relativeFrom="column">
              <wp:posOffset>3910965</wp:posOffset>
            </wp:positionH>
            <wp:positionV relativeFrom="paragraph">
              <wp:posOffset>121920</wp:posOffset>
            </wp:positionV>
            <wp:extent cx="1557525" cy="694055"/>
            <wp:effectExtent l="0" t="0" r="508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maAlex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525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1DCE1" w14:textId="38E73410" w:rsidR="001260C3" w:rsidRDefault="001260C3" w:rsidP="005445F1">
      <w:pPr>
        <w:rPr>
          <w:rFonts w:ascii="Arial" w:hAnsi="Arial" w:cs="Arial"/>
          <w:b/>
        </w:rPr>
      </w:pPr>
    </w:p>
    <w:p w14:paraId="375D6766" w14:textId="2C617392" w:rsidR="00202231" w:rsidRDefault="00202231" w:rsidP="005445F1">
      <w:pPr>
        <w:rPr>
          <w:rFonts w:ascii="Arial" w:hAnsi="Arial" w:cs="Arial"/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2513"/>
        <w:gridCol w:w="3155"/>
      </w:tblGrid>
      <w:tr w:rsidR="009D16D4" w14:paraId="1862F460" w14:textId="77777777" w:rsidTr="000C3DDC">
        <w:trPr>
          <w:trHeight w:val="165"/>
        </w:trPr>
        <w:tc>
          <w:tcPr>
            <w:tcW w:w="3170" w:type="dxa"/>
            <w:tcBorders>
              <w:top w:val="single" w:sz="4" w:space="0" w:color="auto"/>
            </w:tcBorders>
          </w:tcPr>
          <w:p w14:paraId="6CE0784C" w14:textId="7777777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513" w:type="dxa"/>
          </w:tcPr>
          <w:p w14:paraId="7A73E508" w14:textId="6E0B7E3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155" w:type="dxa"/>
            <w:tcBorders>
              <w:top w:val="single" w:sz="4" w:space="0" w:color="auto"/>
            </w:tcBorders>
          </w:tcPr>
          <w:p w14:paraId="4B2653A0" w14:textId="6C9BEACD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D16D4" w14:paraId="17328AE2" w14:textId="77777777" w:rsidTr="000C3DDC">
        <w:tc>
          <w:tcPr>
            <w:tcW w:w="3170" w:type="dxa"/>
          </w:tcPr>
          <w:p w14:paraId="2745B2C9" w14:textId="2A11F444" w:rsidR="009D16D4" w:rsidRDefault="00C4756B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PRESIDENTE</w:t>
            </w:r>
          </w:p>
        </w:tc>
        <w:tc>
          <w:tcPr>
            <w:tcW w:w="2513" w:type="dxa"/>
          </w:tcPr>
          <w:p w14:paraId="37E88D6E" w14:textId="027E7553" w:rsidR="009D16D4" w:rsidRPr="0064496B" w:rsidRDefault="009D16D4" w:rsidP="009D16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55" w:type="dxa"/>
          </w:tcPr>
          <w:p w14:paraId="6F868894" w14:textId="153BFFBF" w:rsidR="009D16D4" w:rsidRDefault="00C4756B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SECRETARIO</w:t>
            </w:r>
          </w:p>
        </w:tc>
      </w:tr>
    </w:tbl>
    <w:p w14:paraId="0906AFFC" w14:textId="77777777" w:rsidR="00086517" w:rsidRDefault="005445F1" w:rsidP="008B0C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96B">
        <w:rPr>
          <w:rFonts w:ascii="Arial" w:hAnsi="Arial" w:cs="Arial"/>
          <w:sz w:val="20"/>
          <w:szCs w:val="20"/>
        </w:rPr>
        <w:t xml:space="preserve">c.c.:   </w:t>
      </w:r>
      <w:r w:rsidR="003772EC">
        <w:rPr>
          <w:rFonts w:ascii="Arial" w:hAnsi="Arial" w:cs="Arial"/>
          <w:sz w:val="20"/>
          <w:szCs w:val="20"/>
        </w:rPr>
        <w:t xml:space="preserve"> </w:t>
      </w:r>
      <w:r w:rsidRPr="0064496B">
        <w:rPr>
          <w:rFonts w:ascii="Arial" w:hAnsi="Arial" w:cs="Arial"/>
          <w:sz w:val="20"/>
          <w:szCs w:val="20"/>
        </w:rPr>
        <w:t>Asociación Chilena de Seguridad Archivo</w:t>
      </w:r>
    </w:p>
    <w:p w14:paraId="609A0CA5" w14:textId="77777777" w:rsidR="000E2EF9" w:rsidRDefault="000E2EF9" w:rsidP="000E2EF9">
      <w:pPr>
        <w:spacing w:after="0" w:line="240" w:lineRule="auto"/>
        <w:ind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de Personal</w:t>
      </w:r>
    </w:p>
    <w:p w14:paraId="10E3F554" w14:textId="77777777" w:rsidR="00FF07FF" w:rsidRDefault="008B0CC4" w:rsidP="009B51EB">
      <w:pPr>
        <w:spacing w:after="0" w:line="24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Centro EULA-Chile</w:t>
      </w:r>
      <w:r>
        <w:rPr>
          <w:rFonts w:ascii="Arial" w:hAnsi="Arial" w:cs="Arial"/>
          <w:sz w:val="20"/>
          <w:szCs w:val="20"/>
        </w:rPr>
        <w:tab/>
      </w:r>
    </w:p>
    <w:sectPr w:rsidR="00FF07FF" w:rsidSect="0001722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D67235" w14:textId="77777777" w:rsidR="00363E48" w:rsidRDefault="00363E48" w:rsidP="001F4C68">
      <w:pPr>
        <w:spacing w:after="0" w:line="240" w:lineRule="auto"/>
      </w:pPr>
      <w:r>
        <w:separator/>
      </w:r>
    </w:p>
  </w:endnote>
  <w:endnote w:type="continuationSeparator" w:id="0">
    <w:p w14:paraId="5116703F" w14:textId="77777777" w:rsidR="00363E48" w:rsidRDefault="00363E48" w:rsidP="001F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4F5DF" w14:textId="77777777" w:rsidR="001F765B" w:rsidRDefault="001F765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6B23F" w14:textId="77777777" w:rsidR="001F765B" w:rsidRDefault="001F765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C83E6" w14:textId="77777777" w:rsidR="001F765B" w:rsidRDefault="001F765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784807" w14:textId="77777777" w:rsidR="00363E48" w:rsidRDefault="00363E48" w:rsidP="001F4C68">
      <w:pPr>
        <w:spacing w:after="0" w:line="240" w:lineRule="auto"/>
      </w:pPr>
      <w:r>
        <w:separator/>
      </w:r>
    </w:p>
  </w:footnote>
  <w:footnote w:type="continuationSeparator" w:id="0">
    <w:p w14:paraId="1263EB23" w14:textId="77777777" w:rsidR="00363E48" w:rsidRDefault="00363E48" w:rsidP="001F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F1908" w14:textId="77777777" w:rsidR="001F765B" w:rsidRDefault="001F765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72E65" w14:textId="77777777" w:rsidR="001B6F68" w:rsidRDefault="001B6F68" w:rsidP="001F4C68">
    <w:pPr>
      <w:pStyle w:val="Encabezado"/>
      <w:spacing w:after="0"/>
    </w:pPr>
  </w:p>
  <w:tbl>
    <w:tblPr>
      <w:tblW w:w="10348" w:type="dxa"/>
      <w:tblInd w:w="-49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4961"/>
      <w:gridCol w:w="2410"/>
    </w:tblGrid>
    <w:tr w:rsidR="001B6F68" w:rsidRPr="00566F9D" w14:paraId="362C35D1" w14:textId="77777777" w:rsidTr="002F3E81">
      <w:trPr>
        <w:cantSplit/>
        <w:trHeight w:val="422"/>
      </w:trPr>
      <w:tc>
        <w:tcPr>
          <w:tcW w:w="2977" w:type="dxa"/>
          <w:vAlign w:val="center"/>
        </w:tcPr>
        <w:p w14:paraId="190BD407" w14:textId="77777777" w:rsidR="001B6F68" w:rsidRDefault="001B6F68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 wp14:anchorId="633F8FEB" wp14:editId="18811D77">
                <wp:simplePos x="0" y="0"/>
                <wp:positionH relativeFrom="column">
                  <wp:posOffset>285750</wp:posOffset>
                </wp:positionH>
                <wp:positionV relativeFrom="paragraph">
                  <wp:posOffset>36195</wp:posOffset>
                </wp:positionV>
                <wp:extent cx="1182370" cy="467995"/>
                <wp:effectExtent l="0" t="0" r="0" b="0"/>
                <wp:wrapNone/>
                <wp:docPr id="5" name="Imagen 5" descr="Logo U marca derech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U marca derech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2370" cy="467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75D1C36B" w14:textId="77777777" w:rsidR="001B6F68" w:rsidRPr="00566F9D" w:rsidRDefault="001B6F68" w:rsidP="00D20DBA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4961" w:type="dxa"/>
          <w:vAlign w:val="center"/>
        </w:tcPr>
        <w:p w14:paraId="0B42C687" w14:textId="6802B79F" w:rsidR="001B6F68" w:rsidRPr="000D62C0" w:rsidRDefault="001B6F68" w:rsidP="00D20DBA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ACTA DE REUNIÓN COMITÉ PARITARIO </w:t>
          </w:r>
        </w:p>
      </w:tc>
      <w:tc>
        <w:tcPr>
          <w:tcW w:w="2410" w:type="dxa"/>
          <w:vAlign w:val="center"/>
        </w:tcPr>
        <w:p w14:paraId="1BC6D6D4" w14:textId="77777777" w:rsidR="001B6F68" w:rsidRPr="00566F9D" w:rsidRDefault="001B6F68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7216" behindDoc="0" locked="0" layoutInCell="1" allowOverlap="1" wp14:anchorId="2C5411B5" wp14:editId="30381E6D">
                <wp:simplePos x="0" y="0"/>
                <wp:positionH relativeFrom="column">
                  <wp:posOffset>47625</wp:posOffset>
                </wp:positionH>
                <wp:positionV relativeFrom="paragraph">
                  <wp:posOffset>43180</wp:posOffset>
                </wp:positionV>
                <wp:extent cx="1343025" cy="323850"/>
                <wp:effectExtent l="0" t="0" r="0" b="0"/>
                <wp:wrapNone/>
                <wp:docPr id="6" name="2 Imagen" descr="marcahorizontal_azul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2 Imagen" descr="marcahorizontal_azul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302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1B6F68" w:rsidRPr="00EA70B5" w14:paraId="4771EB3E" w14:textId="77777777" w:rsidTr="002F3E81">
      <w:trPr>
        <w:cantSplit/>
        <w:trHeight w:val="255"/>
      </w:trPr>
      <w:tc>
        <w:tcPr>
          <w:tcW w:w="2977" w:type="dxa"/>
          <w:vAlign w:val="center"/>
        </w:tcPr>
        <w:p w14:paraId="5919729C" w14:textId="77777777" w:rsidR="001B6F68" w:rsidRPr="002F3E81" w:rsidRDefault="001B6F68" w:rsidP="00D20DBA">
          <w:pPr>
            <w:spacing w:before="20" w:after="20"/>
            <w:rPr>
              <w:rFonts w:cs="Arial"/>
              <w:sz w:val="16"/>
              <w:szCs w:val="16"/>
            </w:rPr>
          </w:pPr>
          <w:r w:rsidRPr="002F3E81">
            <w:rPr>
              <w:rFonts w:ascii="Arial" w:hAnsi="Arial" w:cs="Arial"/>
              <w:b/>
              <w:sz w:val="16"/>
              <w:szCs w:val="16"/>
            </w:rPr>
            <w:t>Código: SGE-FOR-402-04</w:t>
          </w:r>
        </w:p>
      </w:tc>
      <w:tc>
        <w:tcPr>
          <w:tcW w:w="4961" w:type="dxa"/>
        </w:tcPr>
        <w:p w14:paraId="404EA2CA" w14:textId="77777777" w:rsidR="001B6F68" w:rsidRPr="000D62C0" w:rsidRDefault="001B6F68" w:rsidP="00D20DBA">
          <w:pPr>
            <w:spacing w:before="20" w:after="20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Versión: 1</w:t>
          </w:r>
        </w:p>
      </w:tc>
      <w:tc>
        <w:tcPr>
          <w:tcW w:w="2410" w:type="dxa"/>
          <w:vAlign w:val="center"/>
        </w:tcPr>
        <w:p w14:paraId="23C7EA3D" w14:textId="27167B16" w:rsidR="001B6F68" w:rsidRPr="00EA70B5" w:rsidRDefault="001B6F68" w:rsidP="00D20DBA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D47AB6">
            <w:rPr>
              <w:rFonts w:ascii="Arial" w:hAnsi="Arial" w:cs="Arial"/>
              <w:b/>
              <w:snapToGrid w:val="0"/>
              <w:sz w:val="16"/>
              <w:szCs w:val="16"/>
            </w:rPr>
            <w:t>Página</w:t>
          </w:r>
          <w:r>
            <w:rPr>
              <w:rFonts w:ascii="Arial" w:hAnsi="Arial" w:cs="Arial"/>
              <w:snapToGrid w:val="0"/>
              <w:sz w:val="16"/>
              <w:szCs w:val="16"/>
            </w:rPr>
            <w:t xml:space="preserve">: 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PAGE</w:instrTex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5E25AD">
            <w:rPr>
              <w:rFonts w:ascii="Arial" w:hAnsi="Arial" w:cs="Arial"/>
              <w:noProof/>
              <w:snapToGrid w:val="0"/>
              <w:sz w:val="16"/>
              <w:szCs w:val="16"/>
            </w:rPr>
            <w:t>2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t xml:space="preserve"> de 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NUMPAGES</w:instrTex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5E25AD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14:paraId="4625F929" w14:textId="77777777" w:rsidR="001B6F68" w:rsidRPr="00EE1328" w:rsidRDefault="001B6F68" w:rsidP="00DD6CE4">
    <w:pPr>
      <w:pStyle w:val="Encabezado"/>
      <w:spacing w:after="0"/>
      <w:rPr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B3634" w14:textId="77777777" w:rsidR="001F765B" w:rsidRDefault="001F765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3FD"/>
    <w:multiLevelType w:val="hybridMultilevel"/>
    <w:tmpl w:val="59D4ABA6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A29BD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C77CA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E6996"/>
    <w:multiLevelType w:val="hybridMultilevel"/>
    <w:tmpl w:val="D70C6F1A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4330A2"/>
    <w:multiLevelType w:val="hybridMultilevel"/>
    <w:tmpl w:val="C556FD60"/>
    <w:lvl w:ilvl="0" w:tplc="920E879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E0C27"/>
    <w:multiLevelType w:val="hybridMultilevel"/>
    <w:tmpl w:val="A9B8833A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F33C7"/>
    <w:multiLevelType w:val="hybridMultilevel"/>
    <w:tmpl w:val="8CF8793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B0A34"/>
    <w:multiLevelType w:val="hybridMultilevel"/>
    <w:tmpl w:val="24B0E76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C3AB5"/>
    <w:multiLevelType w:val="hybridMultilevel"/>
    <w:tmpl w:val="A8AECD5E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65484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10AE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7341478"/>
    <w:multiLevelType w:val="hybridMultilevel"/>
    <w:tmpl w:val="24CE7BBA"/>
    <w:lvl w:ilvl="0" w:tplc="A268E4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E728A"/>
    <w:multiLevelType w:val="singleLevel"/>
    <w:tmpl w:val="439C2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3" w15:restartNumberingAfterBreak="0">
    <w:nsid w:val="39052392"/>
    <w:multiLevelType w:val="hybridMultilevel"/>
    <w:tmpl w:val="F614E286"/>
    <w:lvl w:ilvl="0" w:tplc="BBD0995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37469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5" w15:restartNumberingAfterBreak="0">
    <w:nsid w:val="3B3114AC"/>
    <w:multiLevelType w:val="hybridMultilevel"/>
    <w:tmpl w:val="9DB0D338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07F21"/>
    <w:multiLevelType w:val="hybridMultilevel"/>
    <w:tmpl w:val="BB7E71F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B7141"/>
    <w:multiLevelType w:val="hybridMultilevel"/>
    <w:tmpl w:val="C77A4CA2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173E"/>
    <w:multiLevelType w:val="hybridMultilevel"/>
    <w:tmpl w:val="3104E2D4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7314C"/>
    <w:multiLevelType w:val="hybridMultilevel"/>
    <w:tmpl w:val="CBA4CCF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5297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D3812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E628E1"/>
    <w:multiLevelType w:val="hybridMultilevel"/>
    <w:tmpl w:val="A4CCA922"/>
    <w:lvl w:ilvl="0" w:tplc="2856F9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DCC7CFE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3478E0"/>
    <w:multiLevelType w:val="hybridMultilevel"/>
    <w:tmpl w:val="B2643BCC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60109"/>
    <w:multiLevelType w:val="hybridMultilevel"/>
    <w:tmpl w:val="BCBACE2A"/>
    <w:lvl w:ilvl="0" w:tplc="D6D8D4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5620F"/>
    <w:multiLevelType w:val="hybridMultilevel"/>
    <w:tmpl w:val="A594B134"/>
    <w:lvl w:ilvl="0" w:tplc="A9801784">
      <w:start w:val="1"/>
      <w:numFmt w:val="lowerLetter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87567"/>
    <w:multiLevelType w:val="hybridMultilevel"/>
    <w:tmpl w:val="7082A7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7850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8" w15:restartNumberingAfterBreak="0">
    <w:nsid w:val="59FF5F6A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A43B4"/>
    <w:multiLevelType w:val="hybridMultilevel"/>
    <w:tmpl w:val="984E9858"/>
    <w:lvl w:ilvl="0" w:tplc="DF289D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A701CA"/>
    <w:multiLevelType w:val="hybridMultilevel"/>
    <w:tmpl w:val="C69E4348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45C96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E1DC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221AD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C0C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206E7B"/>
    <w:multiLevelType w:val="hybridMultilevel"/>
    <w:tmpl w:val="A8FE9E1E"/>
    <w:lvl w:ilvl="0" w:tplc="57FE362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E619C1"/>
    <w:multiLevelType w:val="hybridMultilevel"/>
    <w:tmpl w:val="AAA61164"/>
    <w:lvl w:ilvl="0" w:tplc="80DE2B98">
      <w:start w:val="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D71FF"/>
    <w:multiLevelType w:val="hybridMultilevel"/>
    <w:tmpl w:val="C21E9910"/>
    <w:lvl w:ilvl="0" w:tplc="0110FA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7B36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9" w15:restartNumberingAfterBreak="0">
    <w:nsid w:val="7A3B7F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56F07"/>
    <w:multiLevelType w:val="hybridMultilevel"/>
    <w:tmpl w:val="332A4EF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C84696"/>
    <w:multiLevelType w:val="multilevel"/>
    <w:tmpl w:val="764A9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2A4638"/>
    <w:multiLevelType w:val="hybridMultilevel"/>
    <w:tmpl w:val="2A78C07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5B0FD7"/>
    <w:multiLevelType w:val="hybridMultilevel"/>
    <w:tmpl w:val="BA3E7B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22"/>
  </w:num>
  <w:num w:numId="4">
    <w:abstractNumId w:val="19"/>
  </w:num>
  <w:num w:numId="5">
    <w:abstractNumId w:val="42"/>
  </w:num>
  <w:num w:numId="6">
    <w:abstractNumId w:val="40"/>
  </w:num>
  <w:num w:numId="7">
    <w:abstractNumId w:val="2"/>
  </w:num>
  <w:num w:numId="8">
    <w:abstractNumId w:val="33"/>
  </w:num>
  <w:num w:numId="9">
    <w:abstractNumId w:val="27"/>
  </w:num>
  <w:num w:numId="10">
    <w:abstractNumId w:val="38"/>
  </w:num>
  <w:num w:numId="11">
    <w:abstractNumId w:val="14"/>
  </w:num>
  <w:num w:numId="12">
    <w:abstractNumId w:val="39"/>
  </w:num>
  <w:num w:numId="13">
    <w:abstractNumId w:val="1"/>
  </w:num>
  <w:num w:numId="14">
    <w:abstractNumId w:val="31"/>
  </w:num>
  <w:num w:numId="15">
    <w:abstractNumId w:val="20"/>
  </w:num>
  <w:num w:numId="16">
    <w:abstractNumId w:val="21"/>
  </w:num>
  <w:num w:numId="17">
    <w:abstractNumId w:val="30"/>
  </w:num>
  <w:num w:numId="18">
    <w:abstractNumId w:val="9"/>
  </w:num>
  <w:num w:numId="19">
    <w:abstractNumId w:val="34"/>
  </w:num>
  <w:num w:numId="20">
    <w:abstractNumId w:val="32"/>
  </w:num>
  <w:num w:numId="21">
    <w:abstractNumId w:val="28"/>
  </w:num>
  <w:num w:numId="22">
    <w:abstractNumId w:val="43"/>
  </w:num>
  <w:num w:numId="23">
    <w:abstractNumId w:val="4"/>
  </w:num>
  <w:num w:numId="24">
    <w:abstractNumId w:val="26"/>
  </w:num>
  <w:num w:numId="25">
    <w:abstractNumId w:val="3"/>
  </w:num>
  <w:num w:numId="26">
    <w:abstractNumId w:val="0"/>
  </w:num>
  <w:num w:numId="27">
    <w:abstractNumId w:val="29"/>
  </w:num>
  <w:num w:numId="28">
    <w:abstractNumId w:val="16"/>
  </w:num>
  <w:num w:numId="29">
    <w:abstractNumId w:val="35"/>
  </w:num>
  <w:num w:numId="30">
    <w:abstractNumId w:val="6"/>
  </w:num>
  <w:num w:numId="31">
    <w:abstractNumId w:val="37"/>
  </w:num>
  <w:num w:numId="32">
    <w:abstractNumId w:val="36"/>
  </w:num>
  <w:num w:numId="33">
    <w:abstractNumId w:val="23"/>
  </w:num>
  <w:num w:numId="34">
    <w:abstractNumId w:val="15"/>
  </w:num>
  <w:num w:numId="35">
    <w:abstractNumId w:val="25"/>
  </w:num>
  <w:num w:numId="36">
    <w:abstractNumId w:val="7"/>
  </w:num>
  <w:num w:numId="37">
    <w:abstractNumId w:val="17"/>
  </w:num>
  <w:num w:numId="38">
    <w:abstractNumId w:val="8"/>
  </w:num>
  <w:num w:numId="39">
    <w:abstractNumId w:val="24"/>
  </w:num>
  <w:num w:numId="40">
    <w:abstractNumId w:val="11"/>
  </w:num>
  <w:num w:numId="41">
    <w:abstractNumId w:val="13"/>
  </w:num>
  <w:num w:numId="42">
    <w:abstractNumId w:val="18"/>
  </w:num>
  <w:num w:numId="43">
    <w:abstractNumId w:val="5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s-CL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CL" w:vendorID="64" w:dllVersion="4096" w:nlCheck="1" w:checkStyle="0"/>
  <w:activeWritingStyle w:appName="MSWord" w:lang="es-ES" w:vendorID="64" w:dllVersion="131078" w:nlCheck="1" w:checkStyle="0"/>
  <w:activeWritingStyle w:appName="MSWord" w:lang="es-CL" w:vendorID="64" w:dllVersion="131078" w:nlCheck="1" w:checkStyle="0"/>
  <w:proofState w:spelling="clean" w:grammar="clean"/>
  <w:defaultTabStop w:val="708"/>
  <w:hyphenationZone w:val="425"/>
  <w:drawingGridHorizontalSpacing w:val="110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50"/>
    <w:rsid w:val="000000E3"/>
    <w:rsid w:val="00001761"/>
    <w:rsid w:val="00004008"/>
    <w:rsid w:val="00004369"/>
    <w:rsid w:val="00006AEC"/>
    <w:rsid w:val="00010B58"/>
    <w:rsid w:val="00010C87"/>
    <w:rsid w:val="00013BE9"/>
    <w:rsid w:val="0001722E"/>
    <w:rsid w:val="00017473"/>
    <w:rsid w:val="00020457"/>
    <w:rsid w:val="00021327"/>
    <w:rsid w:val="00023363"/>
    <w:rsid w:val="00024D5A"/>
    <w:rsid w:val="00025325"/>
    <w:rsid w:val="00027FA4"/>
    <w:rsid w:val="00031B4F"/>
    <w:rsid w:val="000339BF"/>
    <w:rsid w:val="0003598C"/>
    <w:rsid w:val="00036F2E"/>
    <w:rsid w:val="00041022"/>
    <w:rsid w:val="000415D2"/>
    <w:rsid w:val="000432FA"/>
    <w:rsid w:val="000444AF"/>
    <w:rsid w:val="00044FE4"/>
    <w:rsid w:val="000458E5"/>
    <w:rsid w:val="000554F6"/>
    <w:rsid w:val="00055775"/>
    <w:rsid w:val="0005686B"/>
    <w:rsid w:val="000606B9"/>
    <w:rsid w:val="000650EE"/>
    <w:rsid w:val="000663EA"/>
    <w:rsid w:val="00070EEC"/>
    <w:rsid w:val="0007241A"/>
    <w:rsid w:val="000731D1"/>
    <w:rsid w:val="00073428"/>
    <w:rsid w:val="00076B5B"/>
    <w:rsid w:val="00082DC1"/>
    <w:rsid w:val="00084031"/>
    <w:rsid w:val="00085305"/>
    <w:rsid w:val="00086517"/>
    <w:rsid w:val="00087BB1"/>
    <w:rsid w:val="000904EC"/>
    <w:rsid w:val="00090FB9"/>
    <w:rsid w:val="00095738"/>
    <w:rsid w:val="00095C93"/>
    <w:rsid w:val="000A0C9B"/>
    <w:rsid w:val="000A6925"/>
    <w:rsid w:val="000B2AAF"/>
    <w:rsid w:val="000B48F4"/>
    <w:rsid w:val="000B4DD8"/>
    <w:rsid w:val="000B50D4"/>
    <w:rsid w:val="000B50EF"/>
    <w:rsid w:val="000B54A7"/>
    <w:rsid w:val="000B5CD7"/>
    <w:rsid w:val="000C1F1B"/>
    <w:rsid w:val="000C30A7"/>
    <w:rsid w:val="000C3246"/>
    <w:rsid w:val="000C326B"/>
    <w:rsid w:val="000C3BAE"/>
    <w:rsid w:val="000C3DDC"/>
    <w:rsid w:val="000C6D25"/>
    <w:rsid w:val="000C738D"/>
    <w:rsid w:val="000C73D6"/>
    <w:rsid w:val="000C7C9B"/>
    <w:rsid w:val="000C7F78"/>
    <w:rsid w:val="000D1B5D"/>
    <w:rsid w:val="000D4BF1"/>
    <w:rsid w:val="000E079A"/>
    <w:rsid w:val="000E2EF9"/>
    <w:rsid w:val="000E6337"/>
    <w:rsid w:val="000E7FB1"/>
    <w:rsid w:val="000F04B1"/>
    <w:rsid w:val="000F0D60"/>
    <w:rsid w:val="000F4337"/>
    <w:rsid w:val="000F6C19"/>
    <w:rsid w:val="000F6E4B"/>
    <w:rsid w:val="00100447"/>
    <w:rsid w:val="001022F8"/>
    <w:rsid w:val="00103BB1"/>
    <w:rsid w:val="001044C8"/>
    <w:rsid w:val="001067BD"/>
    <w:rsid w:val="00110149"/>
    <w:rsid w:val="00112B57"/>
    <w:rsid w:val="00112F53"/>
    <w:rsid w:val="00113C2A"/>
    <w:rsid w:val="001149FB"/>
    <w:rsid w:val="00117AD4"/>
    <w:rsid w:val="00120B67"/>
    <w:rsid w:val="001224C1"/>
    <w:rsid w:val="00122953"/>
    <w:rsid w:val="00122DDD"/>
    <w:rsid w:val="001260C3"/>
    <w:rsid w:val="00127007"/>
    <w:rsid w:val="001304FB"/>
    <w:rsid w:val="00131BD6"/>
    <w:rsid w:val="00132E69"/>
    <w:rsid w:val="00141F51"/>
    <w:rsid w:val="0014485F"/>
    <w:rsid w:val="00154647"/>
    <w:rsid w:val="001569AC"/>
    <w:rsid w:val="00156D66"/>
    <w:rsid w:val="00160038"/>
    <w:rsid w:val="00160B24"/>
    <w:rsid w:val="0016160C"/>
    <w:rsid w:val="001632FC"/>
    <w:rsid w:val="00163340"/>
    <w:rsid w:val="00165BC5"/>
    <w:rsid w:val="00167C58"/>
    <w:rsid w:val="0017045D"/>
    <w:rsid w:val="00170D71"/>
    <w:rsid w:val="001723E9"/>
    <w:rsid w:val="00172F82"/>
    <w:rsid w:val="00174A15"/>
    <w:rsid w:val="00174A67"/>
    <w:rsid w:val="00175956"/>
    <w:rsid w:val="001779EE"/>
    <w:rsid w:val="00186C35"/>
    <w:rsid w:val="00186DBE"/>
    <w:rsid w:val="00187666"/>
    <w:rsid w:val="00192075"/>
    <w:rsid w:val="00195B75"/>
    <w:rsid w:val="00195C0B"/>
    <w:rsid w:val="00197CF3"/>
    <w:rsid w:val="001A3839"/>
    <w:rsid w:val="001A3AB2"/>
    <w:rsid w:val="001A736D"/>
    <w:rsid w:val="001B02E9"/>
    <w:rsid w:val="001B3926"/>
    <w:rsid w:val="001B6F68"/>
    <w:rsid w:val="001C06B3"/>
    <w:rsid w:val="001C0B2E"/>
    <w:rsid w:val="001C1390"/>
    <w:rsid w:val="001C2ABC"/>
    <w:rsid w:val="001D4AA7"/>
    <w:rsid w:val="001D66B0"/>
    <w:rsid w:val="001D7E25"/>
    <w:rsid w:val="001E3A68"/>
    <w:rsid w:val="001E42CE"/>
    <w:rsid w:val="001E6A61"/>
    <w:rsid w:val="001F00BC"/>
    <w:rsid w:val="001F4C68"/>
    <w:rsid w:val="001F5CC6"/>
    <w:rsid w:val="001F64B3"/>
    <w:rsid w:val="001F765B"/>
    <w:rsid w:val="00202231"/>
    <w:rsid w:val="00203DF2"/>
    <w:rsid w:val="002049B3"/>
    <w:rsid w:val="00206FDA"/>
    <w:rsid w:val="0020727B"/>
    <w:rsid w:val="00210BF9"/>
    <w:rsid w:val="0021622D"/>
    <w:rsid w:val="0021751C"/>
    <w:rsid w:val="00222F4A"/>
    <w:rsid w:val="002256C6"/>
    <w:rsid w:val="0022691A"/>
    <w:rsid w:val="00227026"/>
    <w:rsid w:val="0022760C"/>
    <w:rsid w:val="00232F14"/>
    <w:rsid w:val="00236CAA"/>
    <w:rsid w:val="00237A80"/>
    <w:rsid w:val="00240035"/>
    <w:rsid w:val="002415F4"/>
    <w:rsid w:val="00242636"/>
    <w:rsid w:val="002458CB"/>
    <w:rsid w:val="00252EDE"/>
    <w:rsid w:val="0025307C"/>
    <w:rsid w:val="002541BA"/>
    <w:rsid w:val="00255CFD"/>
    <w:rsid w:val="00256272"/>
    <w:rsid w:val="00257244"/>
    <w:rsid w:val="002618B8"/>
    <w:rsid w:val="00261A06"/>
    <w:rsid w:val="00261B04"/>
    <w:rsid w:val="0026626D"/>
    <w:rsid w:val="002743C8"/>
    <w:rsid w:val="002745AA"/>
    <w:rsid w:val="00274F3F"/>
    <w:rsid w:val="0027504F"/>
    <w:rsid w:val="002773D8"/>
    <w:rsid w:val="002809F3"/>
    <w:rsid w:val="00282F0B"/>
    <w:rsid w:val="0028529E"/>
    <w:rsid w:val="00287033"/>
    <w:rsid w:val="002871D1"/>
    <w:rsid w:val="00287BB2"/>
    <w:rsid w:val="00291644"/>
    <w:rsid w:val="00293853"/>
    <w:rsid w:val="0029569A"/>
    <w:rsid w:val="00295FE6"/>
    <w:rsid w:val="002A0364"/>
    <w:rsid w:val="002A3448"/>
    <w:rsid w:val="002A5508"/>
    <w:rsid w:val="002A5BBF"/>
    <w:rsid w:val="002A6495"/>
    <w:rsid w:val="002A7143"/>
    <w:rsid w:val="002B043E"/>
    <w:rsid w:val="002B10DE"/>
    <w:rsid w:val="002B4FD9"/>
    <w:rsid w:val="002B615C"/>
    <w:rsid w:val="002B6555"/>
    <w:rsid w:val="002B7A30"/>
    <w:rsid w:val="002C05B5"/>
    <w:rsid w:val="002C3E9F"/>
    <w:rsid w:val="002C6C4E"/>
    <w:rsid w:val="002D06DC"/>
    <w:rsid w:val="002D0971"/>
    <w:rsid w:val="002D1191"/>
    <w:rsid w:val="002D232C"/>
    <w:rsid w:val="002D4123"/>
    <w:rsid w:val="002E24C3"/>
    <w:rsid w:val="002E3209"/>
    <w:rsid w:val="002E3E48"/>
    <w:rsid w:val="002F0A30"/>
    <w:rsid w:val="002F0C99"/>
    <w:rsid w:val="002F23BC"/>
    <w:rsid w:val="002F253D"/>
    <w:rsid w:val="002F35C5"/>
    <w:rsid w:val="002F3E81"/>
    <w:rsid w:val="002F4FFE"/>
    <w:rsid w:val="002F64C0"/>
    <w:rsid w:val="002F6688"/>
    <w:rsid w:val="002F7DBB"/>
    <w:rsid w:val="003022C9"/>
    <w:rsid w:val="0030274F"/>
    <w:rsid w:val="0030635B"/>
    <w:rsid w:val="00310758"/>
    <w:rsid w:val="003114A4"/>
    <w:rsid w:val="00312B5B"/>
    <w:rsid w:val="0031334A"/>
    <w:rsid w:val="00313528"/>
    <w:rsid w:val="00314B1D"/>
    <w:rsid w:val="00316734"/>
    <w:rsid w:val="00316879"/>
    <w:rsid w:val="0032401A"/>
    <w:rsid w:val="00324519"/>
    <w:rsid w:val="00330306"/>
    <w:rsid w:val="00330906"/>
    <w:rsid w:val="00330A74"/>
    <w:rsid w:val="0033591B"/>
    <w:rsid w:val="00335C39"/>
    <w:rsid w:val="0033605C"/>
    <w:rsid w:val="003373EF"/>
    <w:rsid w:val="00337A31"/>
    <w:rsid w:val="00345E48"/>
    <w:rsid w:val="00346150"/>
    <w:rsid w:val="003521B6"/>
    <w:rsid w:val="00352A27"/>
    <w:rsid w:val="00353EF8"/>
    <w:rsid w:val="00355FD9"/>
    <w:rsid w:val="00356E0D"/>
    <w:rsid w:val="00357588"/>
    <w:rsid w:val="00357C97"/>
    <w:rsid w:val="00360206"/>
    <w:rsid w:val="0036273E"/>
    <w:rsid w:val="00362771"/>
    <w:rsid w:val="00363E48"/>
    <w:rsid w:val="00366C7B"/>
    <w:rsid w:val="00366F1F"/>
    <w:rsid w:val="00367F6F"/>
    <w:rsid w:val="003705C9"/>
    <w:rsid w:val="00370E89"/>
    <w:rsid w:val="003761A4"/>
    <w:rsid w:val="003772EC"/>
    <w:rsid w:val="0037767D"/>
    <w:rsid w:val="00382408"/>
    <w:rsid w:val="00385407"/>
    <w:rsid w:val="003868AD"/>
    <w:rsid w:val="003931EF"/>
    <w:rsid w:val="00394030"/>
    <w:rsid w:val="003A1D42"/>
    <w:rsid w:val="003B3742"/>
    <w:rsid w:val="003B4AC5"/>
    <w:rsid w:val="003B607F"/>
    <w:rsid w:val="003B63DB"/>
    <w:rsid w:val="003B6D70"/>
    <w:rsid w:val="003C1659"/>
    <w:rsid w:val="003C3537"/>
    <w:rsid w:val="003C3707"/>
    <w:rsid w:val="003C4758"/>
    <w:rsid w:val="003C4E64"/>
    <w:rsid w:val="003C5233"/>
    <w:rsid w:val="003D10DD"/>
    <w:rsid w:val="003D5CCB"/>
    <w:rsid w:val="003D7B56"/>
    <w:rsid w:val="003D7C87"/>
    <w:rsid w:val="003E06A5"/>
    <w:rsid w:val="003E1284"/>
    <w:rsid w:val="003E135B"/>
    <w:rsid w:val="003E385A"/>
    <w:rsid w:val="003E456C"/>
    <w:rsid w:val="003E5F51"/>
    <w:rsid w:val="003F14B0"/>
    <w:rsid w:val="003F6359"/>
    <w:rsid w:val="003F783B"/>
    <w:rsid w:val="0040091C"/>
    <w:rsid w:val="0040106E"/>
    <w:rsid w:val="0040126C"/>
    <w:rsid w:val="004054EE"/>
    <w:rsid w:val="00410AA1"/>
    <w:rsid w:val="00411235"/>
    <w:rsid w:val="00413A51"/>
    <w:rsid w:val="00415CCB"/>
    <w:rsid w:val="004161F4"/>
    <w:rsid w:val="004172AC"/>
    <w:rsid w:val="004205F0"/>
    <w:rsid w:val="00421A8C"/>
    <w:rsid w:val="00422BD1"/>
    <w:rsid w:val="00422F1E"/>
    <w:rsid w:val="00424068"/>
    <w:rsid w:val="00424FD3"/>
    <w:rsid w:val="00426F9E"/>
    <w:rsid w:val="00430FBD"/>
    <w:rsid w:val="00433D5B"/>
    <w:rsid w:val="00435804"/>
    <w:rsid w:val="00435F00"/>
    <w:rsid w:val="004365BE"/>
    <w:rsid w:val="004440AE"/>
    <w:rsid w:val="004444CB"/>
    <w:rsid w:val="00445B59"/>
    <w:rsid w:val="00450B0E"/>
    <w:rsid w:val="00452FE4"/>
    <w:rsid w:val="0045459E"/>
    <w:rsid w:val="00454CD7"/>
    <w:rsid w:val="00455422"/>
    <w:rsid w:val="004554D8"/>
    <w:rsid w:val="004673D6"/>
    <w:rsid w:val="00467D97"/>
    <w:rsid w:val="00470528"/>
    <w:rsid w:val="00471472"/>
    <w:rsid w:val="004741C7"/>
    <w:rsid w:val="004744DD"/>
    <w:rsid w:val="0047674A"/>
    <w:rsid w:val="004841C9"/>
    <w:rsid w:val="00484601"/>
    <w:rsid w:val="00484B89"/>
    <w:rsid w:val="00496DA5"/>
    <w:rsid w:val="004A0862"/>
    <w:rsid w:val="004A2468"/>
    <w:rsid w:val="004B02F3"/>
    <w:rsid w:val="004B22E4"/>
    <w:rsid w:val="004B4D5A"/>
    <w:rsid w:val="004B5603"/>
    <w:rsid w:val="004C1B3E"/>
    <w:rsid w:val="004C4A1C"/>
    <w:rsid w:val="004C4E89"/>
    <w:rsid w:val="004C502B"/>
    <w:rsid w:val="004C5990"/>
    <w:rsid w:val="004C5B9B"/>
    <w:rsid w:val="004C5D3A"/>
    <w:rsid w:val="004C7A78"/>
    <w:rsid w:val="004D1262"/>
    <w:rsid w:val="004D2D35"/>
    <w:rsid w:val="004D4DAA"/>
    <w:rsid w:val="004D5925"/>
    <w:rsid w:val="004D5C24"/>
    <w:rsid w:val="004D6C34"/>
    <w:rsid w:val="004D77C7"/>
    <w:rsid w:val="004E03C9"/>
    <w:rsid w:val="004E15E7"/>
    <w:rsid w:val="004E188C"/>
    <w:rsid w:val="004E2D74"/>
    <w:rsid w:val="004E3B19"/>
    <w:rsid w:val="004E5612"/>
    <w:rsid w:val="004E5C49"/>
    <w:rsid w:val="004F086F"/>
    <w:rsid w:val="004F0EE7"/>
    <w:rsid w:val="004F2858"/>
    <w:rsid w:val="004F3005"/>
    <w:rsid w:val="004F3DBA"/>
    <w:rsid w:val="00501B48"/>
    <w:rsid w:val="00502CFD"/>
    <w:rsid w:val="00503504"/>
    <w:rsid w:val="00510663"/>
    <w:rsid w:val="0051067A"/>
    <w:rsid w:val="00511372"/>
    <w:rsid w:val="00511742"/>
    <w:rsid w:val="00511EDF"/>
    <w:rsid w:val="005128BD"/>
    <w:rsid w:val="00512B2C"/>
    <w:rsid w:val="00515336"/>
    <w:rsid w:val="00517135"/>
    <w:rsid w:val="00521B2F"/>
    <w:rsid w:val="00522DA0"/>
    <w:rsid w:val="00523B90"/>
    <w:rsid w:val="00527549"/>
    <w:rsid w:val="005316F3"/>
    <w:rsid w:val="005343D4"/>
    <w:rsid w:val="00535550"/>
    <w:rsid w:val="00536E3A"/>
    <w:rsid w:val="005416B4"/>
    <w:rsid w:val="00542243"/>
    <w:rsid w:val="005445F1"/>
    <w:rsid w:val="00545268"/>
    <w:rsid w:val="005453D8"/>
    <w:rsid w:val="005466AC"/>
    <w:rsid w:val="00546FDE"/>
    <w:rsid w:val="005473F3"/>
    <w:rsid w:val="00557502"/>
    <w:rsid w:val="00561B4C"/>
    <w:rsid w:val="005636E5"/>
    <w:rsid w:val="0056420D"/>
    <w:rsid w:val="00567B81"/>
    <w:rsid w:val="00572742"/>
    <w:rsid w:val="00573053"/>
    <w:rsid w:val="005758A6"/>
    <w:rsid w:val="00576B8B"/>
    <w:rsid w:val="00576CEC"/>
    <w:rsid w:val="00576FD4"/>
    <w:rsid w:val="00580234"/>
    <w:rsid w:val="00581E6A"/>
    <w:rsid w:val="005823F4"/>
    <w:rsid w:val="00584A74"/>
    <w:rsid w:val="00586D2F"/>
    <w:rsid w:val="005879F4"/>
    <w:rsid w:val="00590FD3"/>
    <w:rsid w:val="00591318"/>
    <w:rsid w:val="00591360"/>
    <w:rsid w:val="005930F9"/>
    <w:rsid w:val="00593952"/>
    <w:rsid w:val="00596F9A"/>
    <w:rsid w:val="005A280D"/>
    <w:rsid w:val="005A33D6"/>
    <w:rsid w:val="005A4EB0"/>
    <w:rsid w:val="005A62A9"/>
    <w:rsid w:val="005B62CB"/>
    <w:rsid w:val="005C0055"/>
    <w:rsid w:val="005C2F0E"/>
    <w:rsid w:val="005C3B12"/>
    <w:rsid w:val="005C4F85"/>
    <w:rsid w:val="005D3A00"/>
    <w:rsid w:val="005D3B82"/>
    <w:rsid w:val="005D46FD"/>
    <w:rsid w:val="005E049E"/>
    <w:rsid w:val="005E25AD"/>
    <w:rsid w:val="005F0A76"/>
    <w:rsid w:val="005F1220"/>
    <w:rsid w:val="005F23A1"/>
    <w:rsid w:val="005F2CF4"/>
    <w:rsid w:val="005F3521"/>
    <w:rsid w:val="005F7151"/>
    <w:rsid w:val="00602CB5"/>
    <w:rsid w:val="00603760"/>
    <w:rsid w:val="006038B7"/>
    <w:rsid w:val="00605538"/>
    <w:rsid w:val="006069A2"/>
    <w:rsid w:val="00606B49"/>
    <w:rsid w:val="00607101"/>
    <w:rsid w:val="00607917"/>
    <w:rsid w:val="006139DF"/>
    <w:rsid w:val="00613C54"/>
    <w:rsid w:val="0061549B"/>
    <w:rsid w:val="006158EB"/>
    <w:rsid w:val="00617D9D"/>
    <w:rsid w:val="00620079"/>
    <w:rsid w:val="00620AFE"/>
    <w:rsid w:val="00624132"/>
    <w:rsid w:val="00625283"/>
    <w:rsid w:val="00630D8D"/>
    <w:rsid w:val="0063101A"/>
    <w:rsid w:val="0063274D"/>
    <w:rsid w:val="00637E67"/>
    <w:rsid w:val="0064363D"/>
    <w:rsid w:val="00643EF6"/>
    <w:rsid w:val="00643FB4"/>
    <w:rsid w:val="0064496B"/>
    <w:rsid w:val="006459D4"/>
    <w:rsid w:val="00654BC7"/>
    <w:rsid w:val="00655F30"/>
    <w:rsid w:val="006733E8"/>
    <w:rsid w:val="006756B4"/>
    <w:rsid w:val="00676828"/>
    <w:rsid w:val="00681E92"/>
    <w:rsid w:val="00682404"/>
    <w:rsid w:val="00684AAB"/>
    <w:rsid w:val="00684BCB"/>
    <w:rsid w:val="0068516E"/>
    <w:rsid w:val="00687FD1"/>
    <w:rsid w:val="00690CAE"/>
    <w:rsid w:val="00694435"/>
    <w:rsid w:val="006A444D"/>
    <w:rsid w:val="006A50C1"/>
    <w:rsid w:val="006A5CED"/>
    <w:rsid w:val="006A74F5"/>
    <w:rsid w:val="006B19D5"/>
    <w:rsid w:val="006B30F3"/>
    <w:rsid w:val="006B3409"/>
    <w:rsid w:val="006B3A71"/>
    <w:rsid w:val="006B6C59"/>
    <w:rsid w:val="006B7669"/>
    <w:rsid w:val="006C175D"/>
    <w:rsid w:val="006C30FD"/>
    <w:rsid w:val="006C328E"/>
    <w:rsid w:val="006C33DF"/>
    <w:rsid w:val="006D2A10"/>
    <w:rsid w:val="006D3D97"/>
    <w:rsid w:val="006D797C"/>
    <w:rsid w:val="006E022F"/>
    <w:rsid w:val="006E3687"/>
    <w:rsid w:val="006E53C8"/>
    <w:rsid w:val="006E5C00"/>
    <w:rsid w:val="006E647B"/>
    <w:rsid w:val="006E694C"/>
    <w:rsid w:val="006F2B3C"/>
    <w:rsid w:val="006F7C20"/>
    <w:rsid w:val="007001B4"/>
    <w:rsid w:val="007105DD"/>
    <w:rsid w:val="00712022"/>
    <w:rsid w:val="007157BA"/>
    <w:rsid w:val="00715E5B"/>
    <w:rsid w:val="00716136"/>
    <w:rsid w:val="007202A9"/>
    <w:rsid w:val="00721B51"/>
    <w:rsid w:val="0072280E"/>
    <w:rsid w:val="00725670"/>
    <w:rsid w:val="00726974"/>
    <w:rsid w:val="00726BE3"/>
    <w:rsid w:val="00730671"/>
    <w:rsid w:val="007312A4"/>
    <w:rsid w:val="0073313D"/>
    <w:rsid w:val="00734CB6"/>
    <w:rsid w:val="00734D94"/>
    <w:rsid w:val="00734FA1"/>
    <w:rsid w:val="0073550B"/>
    <w:rsid w:val="00736C9B"/>
    <w:rsid w:val="0074117A"/>
    <w:rsid w:val="00743956"/>
    <w:rsid w:val="00747C1D"/>
    <w:rsid w:val="00747E5B"/>
    <w:rsid w:val="00750315"/>
    <w:rsid w:val="007504AA"/>
    <w:rsid w:val="00750E3C"/>
    <w:rsid w:val="00754557"/>
    <w:rsid w:val="00754D9C"/>
    <w:rsid w:val="0075508F"/>
    <w:rsid w:val="00755A18"/>
    <w:rsid w:val="0075696F"/>
    <w:rsid w:val="00757FC2"/>
    <w:rsid w:val="0076086C"/>
    <w:rsid w:val="00764EC5"/>
    <w:rsid w:val="0077277A"/>
    <w:rsid w:val="00773BE7"/>
    <w:rsid w:val="007754EC"/>
    <w:rsid w:val="00775AD6"/>
    <w:rsid w:val="00776B8F"/>
    <w:rsid w:val="00777B8A"/>
    <w:rsid w:val="007822CC"/>
    <w:rsid w:val="007876B2"/>
    <w:rsid w:val="007905CB"/>
    <w:rsid w:val="007951B5"/>
    <w:rsid w:val="007955E1"/>
    <w:rsid w:val="007960A2"/>
    <w:rsid w:val="007970FF"/>
    <w:rsid w:val="00797384"/>
    <w:rsid w:val="0079790F"/>
    <w:rsid w:val="00797E4F"/>
    <w:rsid w:val="007A157F"/>
    <w:rsid w:val="007A29C4"/>
    <w:rsid w:val="007A3584"/>
    <w:rsid w:val="007A3990"/>
    <w:rsid w:val="007A57F3"/>
    <w:rsid w:val="007A7A49"/>
    <w:rsid w:val="007B0E25"/>
    <w:rsid w:val="007B4939"/>
    <w:rsid w:val="007B49B7"/>
    <w:rsid w:val="007B5E88"/>
    <w:rsid w:val="007B70A4"/>
    <w:rsid w:val="007C2E43"/>
    <w:rsid w:val="007C40E8"/>
    <w:rsid w:val="007C4DE9"/>
    <w:rsid w:val="007C58E4"/>
    <w:rsid w:val="007D0AD4"/>
    <w:rsid w:val="007D1359"/>
    <w:rsid w:val="007D3073"/>
    <w:rsid w:val="007D5C86"/>
    <w:rsid w:val="007D5ED5"/>
    <w:rsid w:val="007E07B6"/>
    <w:rsid w:val="007E259B"/>
    <w:rsid w:val="007E2DED"/>
    <w:rsid w:val="007E564B"/>
    <w:rsid w:val="007E5B4A"/>
    <w:rsid w:val="007F2B7B"/>
    <w:rsid w:val="007F2F7A"/>
    <w:rsid w:val="007F3684"/>
    <w:rsid w:val="007F3E8A"/>
    <w:rsid w:val="007F4B50"/>
    <w:rsid w:val="007F5FC0"/>
    <w:rsid w:val="007F6855"/>
    <w:rsid w:val="007F6B88"/>
    <w:rsid w:val="007F6C7D"/>
    <w:rsid w:val="00802AD8"/>
    <w:rsid w:val="00802BFB"/>
    <w:rsid w:val="00805561"/>
    <w:rsid w:val="0080590D"/>
    <w:rsid w:val="00806371"/>
    <w:rsid w:val="00806AAD"/>
    <w:rsid w:val="00806DCB"/>
    <w:rsid w:val="00806F1D"/>
    <w:rsid w:val="008111B4"/>
    <w:rsid w:val="008117C1"/>
    <w:rsid w:val="0081296A"/>
    <w:rsid w:val="0081392D"/>
    <w:rsid w:val="00817D41"/>
    <w:rsid w:val="00821DFD"/>
    <w:rsid w:val="0082236D"/>
    <w:rsid w:val="008249CF"/>
    <w:rsid w:val="008255AD"/>
    <w:rsid w:val="00825EA2"/>
    <w:rsid w:val="00827E19"/>
    <w:rsid w:val="00830A32"/>
    <w:rsid w:val="00835BAB"/>
    <w:rsid w:val="0083666E"/>
    <w:rsid w:val="008370F6"/>
    <w:rsid w:val="008408DE"/>
    <w:rsid w:val="008410A3"/>
    <w:rsid w:val="00841F40"/>
    <w:rsid w:val="00842275"/>
    <w:rsid w:val="008423BC"/>
    <w:rsid w:val="0084290B"/>
    <w:rsid w:val="0084370F"/>
    <w:rsid w:val="00844154"/>
    <w:rsid w:val="0084480C"/>
    <w:rsid w:val="00853944"/>
    <w:rsid w:val="00853E92"/>
    <w:rsid w:val="0085479F"/>
    <w:rsid w:val="008547E2"/>
    <w:rsid w:val="00855373"/>
    <w:rsid w:val="00856BEF"/>
    <w:rsid w:val="00867BF3"/>
    <w:rsid w:val="00867F8A"/>
    <w:rsid w:val="00870021"/>
    <w:rsid w:val="00871079"/>
    <w:rsid w:val="008722C1"/>
    <w:rsid w:val="00872446"/>
    <w:rsid w:val="00875383"/>
    <w:rsid w:val="008763E9"/>
    <w:rsid w:val="00876554"/>
    <w:rsid w:val="008766DF"/>
    <w:rsid w:val="00880856"/>
    <w:rsid w:val="00883DB3"/>
    <w:rsid w:val="00885CE4"/>
    <w:rsid w:val="008870DA"/>
    <w:rsid w:val="00891465"/>
    <w:rsid w:val="00891FE0"/>
    <w:rsid w:val="0089266D"/>
    <w:rsid w:val="008971F5"/>
    <w:rsid w:val="00897869"/>
    <w:rsid w:val="008A2AEE"/>
    <w:rsid w:val="008A2CBC"/>
    <w:rsid w:val="008A4765"/>
    <w:rsid w:val="008A558F"/>
    <w:rsid w:val="008A6EBD"/>
    <w:rsid w:val="008B0CC4"/>
    <w:rsid w:val="008B34D9"/>
    <w:rsid w:val="008C011C"/>
    <w:rsid w:val="008C04CC"/>
    <w:rsid w:val="008C0AAE"/>
    <w:rsid w:val="008C6487"/>
    <w:rsid w:val="008D0AAF"/>
    <w:rsid w:val="008D1383"/>
    <w:rsid w:val="008D4612"/>
    <w:rsid w:val="008D468B"/>
    <w:rsid w:val="008D4D31"/>
    <w:rsid w:val="008D5A70"/>
    <w:rsid w:val="008D6B31"/>
    <w:rsid w:val="008E186B"/>
    <w:rsid w:val="008E4A4D"/>
    <w:rsid w:val="008E6105"/>
    <w:rsid w:val="008E7A8F"/>
    <w:rsid w:val="008F181A"/>
    <w:rsid w:val="008F50E6"/>
    <w:rsid w:val="008F5C00"/>
    <w:rsid w:val="00900567"/>
    <w:rsid w:val="009025FF"/>
    <w:rsid w:val="009031D6"/>
    <w:rsid w:val="00903C39"/>
    <w:rsid w:val="00905019"/>
    <w:rsid w:val="009055D5"/>
    <w:rsid w:val="00911AB9"/>
    <w:rsid w:val="009138E1"/>
    <w:rsid w:val="00914484"/>
    <w:rsid w:val="00914DAE"/>
    <w:rsid w:val="00915B08"/>
    <w:rsid w:val="00916777"/>
    <w:rsid w:val="009203CC"/>
    <w:rsid w:val="00921159"/>
    <w:rsid w:val="009238E1"/>
    <w:rsid w:val="00925A4E"/>
    <w:rsid w:val="00926CD2"/>
    <w:rsid w:val="00927B27"/>
    <w:rsid w:val="009322C1"/>
    <w:rsid w:val="009328AE"/>
    <w:rsid w:val="00933040"/>
    <w:rsid w:val="00934FB7"/>
    <w:rsid w:val="00937B5E"/>
    <w:rsid w:val="009412E7"/>
    <w:rsid w:val="009415F8"/>
    <w:rsid w:val="00942A0A"/>
    <w:rsid w:val="00943D8B"/>
    <w:rsid w:val="00944F67"/>
    <w:rsid w:val="009460CA"/>
    <w:rsid w:val="009518F9"/>
    <w:rsid w:val="0095314A"/>
    <w:rsid w:val="0095381A"/>
    <w:rsid w:val="0095612D"/>
    <w:rsid w:val="0097455A"/>
    <w:rsid w:val="00975587"/>
    <w:rsid w:val="0097656B"/>
    <w:rsid w:val="00976B82"/>
    <w:rsid w:val="009837B2"/>
    <w:rsid w:val="00984A3B"/>
    <w:rsid w:val="00987AF3"/>
    <w:rsid w:val="009914E6"/>
    <w:rsid w:val="0099175F"/>
    <w:rsid w:val="00995B88"/>
    <w:rsid w:val="009A0367"/>
    <w:rsid w:val="009A0731"/>
    <w:rsid w:val="009A1108"/>
    <w:rsid w:val="009A2801"/>
    <w:rsid w:val="009A28F7"/>
    <w:rsid w:val="009A2B37"/>
    <w:rsid w:val="009A2FA6"/>
    <w:rsid w:val="009A410F"/>
    <w:rsid w:val="009A51CA"/>
    <w:rsid w:val="009A6F5A"/>
    <w:rsid w:val="009B00BF"/>
    <w:rsid w:val="009B51EB"/>
    <w:rsid w:val="009B6FE4"/>
    <w:rsid w:val="009B73A3"/>
    <w:rsid w:val="009C3E1B"/>
    <w:rsid w:val="009C5C7F"/>
    <w:rsid w:val="009D04F0"/>
    <w:rsid w:val="009D072F"/>
    <w:rsid w:val="009D16D4"/>
    <w:rsid w:val="009D2E90"/>
    <w:rsid w:val="009D4B65"/>
    <w:rsid w:val="009D5D9B"/>
    <w:rsid w:val="009D66DE"/>
    <w:rsid w:val="009E0D1B"/>
    <w:rsid w:val="009E1548"/>
    <w:rsid w:val="009E38A8"/>
    <w:rsid w:val="009E5716"/>
    <w:rsid w:val="009E5A3E"/>
    <w:rsid w:val="009F218E"/>
    <w:rsid w:val="009F6A40"/>
    <w:rsid w:val="009F6B49"/>
    <w:rsid w:val="009F6CBA"/>
    <w:rsid w:val="00A014FA"/>
    <w:rsid w:val="00A01F91"/>
    <w:rsid w:val="00A02C47"/>
    <w:rsid w:val="00A03018"/>
    <w:rsid w:val="00A03A1E"/>
    <w:rsid w:val="00A04FCD"/>
    <w:rsid w:val="00A0513B"/>
    <w:rsid w:val="00A05FE5"/>
    <w:rsid w:val="00A0744E"/>
    <w:rsid w:val="00A1066E"/>
    <w:rsid w:val="00A112C9"/>
    <w:rsid w:val="00A1290B"/>
    <w:rsid w:val="00A14147"/>
    <w:rsid w:val="00A14C23"/>
    <w:rsid w:val="00A14F40"/>
    <w:rsid w:val="00A15041"/>
    <w:rsid w:val="00A21626"/>
    <w:rsid w:val="00A2204E"/>
    <w:rsid w:val="00A2214B"/>
    <w:rsid w:val="00A232B5"/>
    <w:rsid w:val="00A24CC1"/>
    <w:rsid w:val="00A25F8C"/>
    <w:rsid w:val="00A32F82"/>
    <w:rsid w:val="00A342F7"/>
    <w:rsid w:val="00A403D2"/>
    <w:rsid w:val="00A4238B"/>
    <w:rsid w:val="00A4244F"/>
    <w:rsid w:val="00A46AEE"/>
    <w:rsid w:val="00A511B6"/>
    <w:rsid w:val="00A51A57"/>
    <w:rsid w:val="00A52C5E"/>
    <w:rsid w:val="00A546BC"/>
    <w:rsid w:val="00A54F50"/>
    <w:rsid w:val="00A5743F"/>
    <w:rsid w:val="00A57461"/>
    <w:rsid w:val="00A639C5"/>
    <w:rsid w:val="00A65B32"/>
    <w:rsid w:val="00A70482"/>
    <w:rsid w:val="00A71D8A"/>
    <w:rsid w:val="00A71E8F"/>
    <w:rsid w:val="00A72064"/>
    <w:rsid w:val="00A74591"/>
    <w:rsid w:val="00A750DB"/>
    <w:rsid w:val="00A7689C"/>
    <w:rsid w:val="00A76B65"/>
    <w:rsid w:val="00A7731C"/>
    <w:rsid w:val="00A7799A"/>
    <w:rsid w:val="00A80615"/>
    <w:rsid w:val="00A80F76"/>
    <w:rsid w:val="00A8595A"/>
    <w:rsid w:val="00A85C8A"/>
    <w:rsid w:val="00A922A2"/>
    <w:rsid w:val="00A92C41"/>
    <w:rsid w:val="00A93994"/>
    <w:rsid w:val="00A949C5"/>
    <w:rsid w:val="00A95BF3"/>
    <w:rsid w:val="00A96061"/>
    <w:rsid w:val="00A968AC"/>
    <w:rsid w:val="00AA0C74"/>
    <w:rsid w:val="00AA4A5A"/>
    <w:rsid w:val="00AB1688"/>
    <w:rsid w:val="00AB274F"/>
    <w:rsid w:val="00AB335F"/>
    <w:rsid w:val="00AB47CC"/>
    <w:rsid w:val="00AB772C"/>
    <w:rsid w:val="00AB7E22"/>
    <w:rsid w:val="00AC199A"/>
    <w:rsid w:val="00AC3AA9"/>
    <w:rsid w:val="00AC5AC4"/>
    <w:rsid w:val="00AC6FB7"/>
    <w:rsid w:val="00AC7154"/>
    <w:rsid w:val="00AC769D"/>
    <w:rsid w:val="00AD4B84"/>
    <w:rsid w:val="00AE0B9D"/>
    <w:rsid w:val="00AE27E2"/>
    <w:rsid w:val="00AE5A9C"/>
    <w:rsid w:val="00AE6B0D"/>
    <w:rsid w:val="00AE796D"/>
    <w:rsid w:val="00AF0DC6"/>
    <w:rsid w:val="00AF12EF"/>
    <w:rsid w:val="00AF2041"/>
    <w:rsid w:val="00AF2219"/>
    <w:rsid w:val="00AF6739"/>
    <w:rsid w:val="00B003C2"/>
    <w:rsid w:val="00B01B6C"/>
    <w:rsid w:val="00B07C7C"/>
    <w:rsid w:val="00B20D3E"/>
    <w:rsid w:val="00B21A38"/>
    <w:rsid w:val="00B229ED"/>
    <w:rsid w:val="00B22A79"/>
    <w:rsid w:val="00B25C8F"/>
    <w:rsid w:val="00B25D02"/>
    <w:rsid w:val="00B25F9C"/>
    <w:rsid w:val="00B269B1"/>
    <w:rsid w:val="00B27F3D"/>
    <w:rsid w:val="00B30846"/>
    <w:rsid w:val="00B30F3A"/>
    <w:rsid w:val="00B32DD2"/>
    <w:rsid w:val="00B3371D"/>
    <w:rsid w:val="00B35458"/>
    <w:rsid w:val="00B35BA0"/>
    <w:rsid w:val="00B35F02"/>
    <w:rsid w:val="00B406B4"/>
    <w:rsid w:val="00B4298A"/>
    <w:rsid w:val="00B43479"/>
    <w:rsid w:val="00B47AB3"/>
    <w:rsid w:val="00B47C3C"/>
    <w:rsid w:val="00B51D8B"/>
    <w:rsid w:val="00B53768"/>
    <w:rsid w:val="00B55605"/>
    <w:rsid w:val="00B57E4F"/>
    <w:rsid w:val="00B65E68"/>
    <w:rsid w:val="00B678DA"/>
    <w:rsid w:val="00B709D6"/>
    <w:rsid w:val="00B72587"/>
    <w:rsid w:val="00B742E9"/>
    <w:rsid w:val="00B7687D"/>
    <w:rsid w:val="00B81E2A"/>
    <w:rsid w:val="00B8354C"/>
    <w:rsid w:val="00B84258"/>
    <w:rsid w:val="00B87E30"/>
    <w:rsid w:val="00B91648"/>
    <w:rsid w:val="00B937E6"/>
    <w:rsid w:val="00B94646"/>
    <w:rsid w:val="00B97730"/>
    <w:rsid w:val="00BA18F8"/>
    <w:rsid w:val="00BA6F09"/>
    <w:rsid w:val="00BB081C"/>
    <w:rsid w:val="00BB0D22"/>
    <w:rsid w:val="00BB1ACA"/>
    <w:rsid w:val="00BB50A0"/>
    <w:rsid w:val="00BB6841"/>
    <w:rsid w:val="00BB6EF1"/>
    <w:rsid w:val="00BB715B"/>
    <w:rsid w:val="00BC06A5"/>
    <w:rsid w:val="00BC289C"/>
    <w:rsid w:val="00BC4BA3"/>
    <w:rsid w:val="00BC6851"/>
    <w:rsid w:val="00BC7209"/>
    <w:rsid w:val="00BC749C"/>
    <w:rsid w:val="00BD074F"/>
    <w:rsid w:val="00BD12F9"/>
    <w:rsid w:val="00BD4D90"/>
    <w:rsid w:val="00BD5256"/>
    <w:rsid w:val="00BD5934"/>
    <w:rsid w:val="00BD5E41"/>
    <w:rsid w:val="00BD66A9"/>
    <w:rsid w:val="00BD670F"/>
    <w:rsid w:val="00BD746D"/>
    <w:rsid w:val="00BD7B1F"/>
    <w:rsid w:val="00BD7CD0"/>
    <w:rsid w:val="00BE0049"/>
    <w:rsid w:val="00BE323A"/>
    <w:rsid w:val="00BE3ADD"/>
    <w:rsid w:val="00BE59F9"/>
    <w:rsid w:val="00BE7648"/>
    <w:rsid w:val="00BE7EE8"/>
    <w:rsid w:val="00BF085B"/>
    <w:rsid w:val="00BF108D"/>
    <w:rsid w:val="00BF1964"/>
    <w:rsid w:val="00BF2110"/>
    <w:rsid w:val="00BF2A5E"/>
    <w:rsid w:val="00BF2AC8"/>
    <w:rsid w:val="00BF7C86"/>
    <w:rsid w:val="00C0131E"/>
    <w:rsid w:val="00C032A9"/>
    <w:rsid w:val="00C03823"/>
    <w:rsid w:val="00C04C7F"/>
    <w:rsid w:val="00C056A8"/>
    <w:rsid w:val="00C0698E"/>
    <w:rsid w:val="00C14208"/>
    <w:rsid w:val="00C143F1"/>
    <w:rsid w:val="00C15F7D"/>
    <w:rsid w:val="00C224F8"/>
    <w:rsid w:val="00C2296B"/>
    <w:rsid w:val="00C25E84"/>
    <w:rsid w:val="00C27DFC"/>
    <w:rsid w:val="00C304AE"/>
    <w:rsid w:val="00C33553"/>
    <w:rsid w:val="00C35B50"/>
    <w:rsid w:val="00C37BB6"/>
    <w:rsid w:val="00C37C85"/>
    <w:rsid w:val="00C4340B"/>
    <w:rsid w:val="00C43D91"/>
    <w:rsid w:val="00C4594E"/>
    <w:rsid w:val="00C469EB"/>
    <w:rsid w:val="00C473A6"/>
    <w:rsid w:val="00C4756B"/>
    <w:rsid w:val="00C51829"/>
    <w:rsid w:val="00C549EA"/>
    <w:rsid w:val="00C56AFE"/>
    <w:rsid w:val="00C5794F"/>
    <w:rsid w:val="00C57B88"/>
    <w:rsid w:val="00C601EC"/>
    <w:rsid w:val="00C62B39"/>
    <w:rsid w:val="00C630BC"/>
    <w:rsid w:val="00C64268"/>
    <w:rsid w:val="00C65A2F"/>
    <w:rsid w:val="00C66BE3"/>
    <w:rsid w:val="00C70D52"/>
    <w:rsid w:val="00C737FF"/>
    <w:rsid w:val="00C74550"/>
    <w:rsid w:val="00C74595"/>
    <w:rsid w:val="00C76413"/>
    <w:rsid w:val="00C77EF1"/>
    <w:rsid w:val="00C81F32"/>
    <w:rsid w:val="00C84F8B"/>
    <w:rsid w:val="00C85D54"/>
    <w:rsid w:val="00C94075"/>
    <w:rsid w:val="00CA33C4"/>
    <w:rsid w:val="00CA46ED"/>
    <w:rsid w:val="00CA6DC0"/>
    <w:rsid w:val="00CA6DE5"/>
    <w:rsid w:val="00CA7193"/>
    <w:rsid w:val="00CB226F"/>
    <w:rsid w:val="00CB5955"/>
    <w:rsid w:val="00CB5CAB"/>
    <w:rsid w:val="00CB7725"/>
    <w:rsid w:val="00CC0546"/>
    <w:rsid w:val="00CC111C"/>
    <w:rsid w:val="00CC1415"/>
    <w:rsid w:val="00CC70DE"/>
    <w:rsid w:val="00CD14D1"/>
    <w:rsid w:val="00CD1691"/>
    <w:rsid w:val="00CD5281"/>
    <w:rsid w:val="00CE192A"/>
    <w:rsid w:val="00CE5D7B"/>
    <w:rsid w:val="00CE62FD"/>
    <w:rsid w:val="00CF0720"/>
    <w:rsid w:val="00CF2508"/>
    <w:rsid w:val="00CF2A89"/>
    <w:rsid w:val="00CF4193"/>
    <w:rsid w:val="00CF746F"/>
    <w:rsid w:val="00D00B52"/>
    <w:rsid w:val="00D0175B"/>
    <w:rsid w:val="00D020DE"/>
    <w:rsid w:val="00D046E3"/>
    <w:rsid w:val="00D04B22"/>
    <w:rsid w:val="00D05889"/>
    <w:rsid w:val="00D068B4"/>
    <w:rsid w:val="00D07724"/>
    <w:rsid w:val="00D1064B"/>
    <w:rsid w:val="00D11265"/>
    <w:rsid w:val="00D12319"/>
    <w:rsid w:val="00D131CE"/>
    <w:rsid w:val="00D1560E"/>
    <w:rsid w:val="00D16D2D"/>
    <w:rsid w:val="00D16FB8"/>
    <w:rsid w:val="00D20669"/>
    <w:rsid w:val="00D20DBA"/>
    <w:rsid w:val="00D2290B"/>
    <w:rsid w:val="00D23A45"/>
    <w:rsid w:val="00D25E50"/>
    <w:rsid w:val="00D33E2C"/>
    <w:rsid w:val="00D35F94"/>
    <w:rsid w:val="00D40D05"/>
    <w:rsid w:val="00D42504"/>
    <w:rsid w:val="00D42D57"/>
    <w:rsid w:val="00D43E23"/>
    <w:rsid w:val="00D44BE2"/>
    <w:rsid w:val="00D44C47"/>
    <w:rsid w:val="00D52580"/>
    <w:rsid w:val="00D52E7A"/>
    <w:rsid w:val="00D5315C"/>
    <w:rsid w:val="00D61167"/>
    <w:rsid w:val="00D62C91"/>
    <w:rsid w:val="00D63022"/>
    <w:rsid w:val="00D636D7"/>
    <w:rsid w:val="00D66A12"/>
    <w:rsid w:val="00D724BE"/>
    <w:rsid w:val="00D731F2"/>
    <w:rsid w:val="00D73CE1"/>
    <w:rsid w:val="00D76AFF"/>
    <w:rsid w:val="00D847AA"/>
    <w:rsid w:val="00D8555C"/>
    <w:rsid w:val="00D872F0"/>
    <w:rsid w:val="00D904AA"/>
    <w:rsid w:val="00D9080C"/>
    <w:rsid w:val="00D909B0"/>
    <w:rsid w:val="00D91D8C"/>
    <w:rsid w:val="00D944AA"/>
    <w:rsid w:val="00D95262"/>
    <w:rsid w:val="00D95463"/>
    <w:rsid w:val="00D95CCC"/>
    <w:rsid w:val="00DA270D"/>
    <w:rsid w:val="00DA3FCE"/>
    <w:rsid w:val="00DA5679"/>
    <w:rsid w:val="00DA71E8"/>
    <w:rsid w:val="00DA731F"/>
    <w:rsid w:val="00DB00F2"/>
    <w:rsid w:val="00DB08ED"/>
    <w:rsid w:val="00DB4F72"/>
    <w:rsid w:val="00DC2EAD"/>
    <w:rsid w:val="00DC325A"/>
    <w:rsid w:val="00DC4226"/>
    <w:rsid w:val="00DC4A78"/>
    <w:rsid w:val="00DC5433"/>
    <w:rsid w:val="00DD0A75"/>
    <w:rsid w:val="00DD43C2"/>
    <w:rsid w:val="00DD52C0"/>
    <w:rsid w:val="00DD6CE4"/>
    <w:rsid w:val="00DD73AD"/>
    <w:rsid w:val="00DE17F5"/>
    <w:rsid w:val="00DE2769"/>
    <w:rsid w:val="00DE452B"/>
    <w:rsid w:val="00DE656C"/>
    <w:rsid w:val="00DE7AF0"/>
    <w:rsid w:val="00DF0122"/>
    <w:rsid w:val="00DF207C"/>
    <w:rsid w:val="00DF39D6"/>
    <w:rsid w:val="00DF3A40"/>
    <w:rsid w:val="00DF3B34"/>
    <w:rsid w:val="00DF464B"/>
    <w:rsid w:val="00DF71AB"/>
    <w:rsid w:val="00E01BE3"/>
    <w:rsid w:val="00E03170"/>
    <w:rsid w:val="00E03193"/>
    <w:rsid w:val="00E065FE"/>
    <w:rsid w:val="00E07E87"/>
    <w:rsid w:val="00E10444"/>
    <w:rsid w:val="00E112F9"/>
    <w:rsid w:val="00E11756"/>
    <w:rsid w:val="00E123C4"/>
    <w:rsid w:val="00E1424F"/>
    <w:rsid w:val="00E15E11"/>
    <w:rsid w:val="00E16984"/>
    <w:rsid w:val="00E21201"/>
    <w:rsid w:val="00E23586"/>
    <w:rsid w:val="00E23812"/>
    <w:rsid w:val="00E25F46"/>
    <w:rsid w:val="00E2628C"/>
    <w:rsid w:val="00E2782F"/>
    <w:rsid w:val="00E27D6A"/>
    <w:rsid w:val="00E32256"/>
    <w:rsid w:val="00E40872"/>
    <w:rsid w:val="00E41B0C"/>
    <w:rsid w:val="00E42D09"/>
    <w:rsid w:val="00E43305"/>
    <w:rsid w:val="00E440E2"/>
    <w:rsid w:val="00E4436C"/>
    <w:rsid w:val="00E44399"/>
    <w:rsid w:val="00E44AB4"/>
    <w:rsid w:val="00E452B4"/>
    <w:rsid w:val="00E4781C"/>
    <w:rsid w:val="00E501D2"/>
    <w:rsid w:val="00E5277D"/>
    <w:rsid w:val="00E52AF6"/>
    <w:rsid w:val="00E543A7"/>
    <w:rsid w:val="00E54A52"/>
    <w:rsid w:val="00E56272"/>
    <w:rsid w:val="00E60D15"/>
    <w:rsid w:val="00E71C45"/>
    <w:rsid w:val="00E73F61"/>
    <w:rsid w:val="00E74BBC"/>
    <w:rsid w:val="00E758A4"/>
    <w:rsid w:val="00E8156D"/>
    <w:rsid w:val="00E84B53"/>
    <w:rsid w:val="00E85298"/>
    <w:rsid w:val="00E8782B"/>
    <w:rsid w:val="00E930FB"/>
    <w:rsid w:val="00E940D7"/>
    <w:rsid w:val="00E96341"/>
    <w:rsid w:val="00E9784C"/>
    <w:rsid w:val="00EA269F"/>
    <w:rsid w:val="00EA5CA0"/>
    <w:rsid w:val="00EA7FE3"/>
    <w:rsid w:val="00EB1230"/>
    <w:rsid w:val="00EB227B"/>
    <w:rsid w:val="00EB767D"/>
    <w:rsid w:val="00EC1A79"/>
    <w:rsid w:val="00EC1B91"/>
    <w:rsid w:val="00EC27EE"/>
    <w:rsid w:val="00EC445B"/>
    <w:rsid w:val="00ED03FE"/>
    <w:rsid w:val="00ED11A9"/>
    <w:rsid w:val="00ED34F5"/>
    <w:rsid w:val="00ED3E9D"/>
    <w:rsid w:val="00ED5FE3"/>
    <w:rsid w:val="00ED6F00"/>
    <w:rsid w:val="00EE113F"/>
    <w:rsid w:val="00EE1328"/>
    <w:rsid w:val="00EE1AB0"/>
    <w:rsid w:val="00EE3FF0"/>
    <w:rsid w:val="00EE4190"/>
    <w:rsid w:val="00EE554A"/>
    <w:rsid w:val="00EE602C"/>
    <w:rsid w:val="00EF1ECC"/>
    <w:rsid w:val="00EF3615"/>
    <w:rsid w:val="00EF47DF"/>
    <w:rsid w:val="00EF4CCE"/>
    <w:rsid w:val="00EF59CB"/>
    <w:rsid w:val="00EF5E8C"/>
    <w:rsid w:val="00F0120D"/>
    <w:rsid w:val="00F03835"/>
    <w:rsid w:val="00F03F44"/>
    <w:rsid w:val="00F10D34"/>
    <w:rsid w:val="00F10EAE"/>
    <w:rsid w:val="00F117AD"/>
    <w:rsid w:val="00F12F3A"/>
    <w:rsid w:val="00F13326"/>
    <w:rsid w:val="00F16740"/>
    <w:rsid w:val="00F17628"/>
    <w:rsid w:val="00F20515"/>
    <w:rsid w:val="00F20B62"/>
    <w:rsid w:val="00F22D1C"/>
    <w:rsid w:val="00F23BA1"/>
    <w:rsid w:val="00F23C28"/>
    <w:rsid w:val="00F30F32"/>
    <w:rsid w:val="00F368BE"/>
    <w:rsid w:val="00F36EA2"/>
    <w:rsid w:val="00F46D09"/>
    <w:rsid w:val="00F47E4C"/>
    <w:rsid w:val="00F47F40"/>
    <w:rsid w:val="00F51992"/>
    <w:rsid w:val="00F52B8F"/>
    <w:rsid w:val="00F53FD0"/>
    <w:rsid w:val="00F548E4"/>
    <w:rsid w:val="00F561B6"/>
    <w:rsid w:val="00F5701D"/>
    <w:rsid w:val="00F57A24"/>
    <w:rsid w:val="00F613B4"/>
    <w:rsid w:val="00F619E2"/>
    <w:rsid w:val="00F62EA7"/>
    <w:rsid w:val="00F71EF0"/>
    <w:rsid w:val="00F736F6"/>
    <w:rsid w:val="00F752FA"/>
    <w:rsid w:val="00F76A2D"/>
    <w:rsid w:val="00F76D76"/>
    <w:rsid w:val="00F77EAD"/>
    <w:rsid w:val="00F80FC8"/>
    <w:rsid w:val="00F8119B"/>
    <w:rsid w:val="00F8134A"/>
    <w:rsid w:val="00F828AB"/>
    <w:rsid w:val="00F8669E"/>
    <w:rsid w:val="00F87168"/>
    <w:rsid w:val="00F87515"/>
    <w:rsid w:val="00F95047"/>
    <w:rsid w:val="00F960D5"/>
    <w:rsid w:val="00F965C1"/>
    <w:rsid w:val="00F9704B"/>
    <w:rsid w:val="00FA3FDB"/>
    <w:rsid w:val="00FA5ABD"/>
    <w:rsid w:val="00FB55E2"/>
    <w:rsid w:val="00FB5865"/>
    <w:rsid w:val="00FB68B5"/>
    <w:rsid w:val="00FB6C25"/>
    <w:rsid w:val="00FC082C"/>
    <w:rsid w:val="00FC1FA7"/>
    <w:rsid w:val="00FC2162"/>
    <w:rsid w:val="00FC28F9"/>
    <w:rsid w:val="00FC44C4"/>
    <w:rsid w:val="00FC5E2F"/>
    <w:rsid w:val="00FC685B"/>
    <w:rsid w:val="00FD0E46"/>
    <w:rsid w:val="00FD336C"/>
    <w:rsid w:val="00FD4364"/>
    <w:rsid w:val="00FD7101"/>
    <w:rsid w:val="00FD7825"/>
    <w:rsid w:val="00FD7F5F"/>
    <w:rsid w:val="00FE092C"/>
    <w:rsid w:val="00FE128B"/>
    <w:rsid w:val="00FE5A64"/>
    <w:rsid w:val="00FE5B37"/>
    <w:rsid w:val="00FE7639"/>
    <w:rsid w:val="00FF07FF"/>
    <w:rsid w:val="00FF0D8F"/>
    <w:rsid w:val="00FF0EE0"/>
    <w:rsid w:val="00FF2907"/>
    <w:rsid w:val="00FF369C"/>
    <w:rsid w:val="00FF515B"/>
    <w:rsid w:val="00FF53F8"/>
    <w:rsid w:val="00FF5969"/>
    <w:rsid w:val="00FF5D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745A6"/>
  <w15:docId w15:val="{77407B07-1D2A-4F89-A4EC-483C65CE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C86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F95047"/>
    <w:pPr>
      <w:keepNext/>
      <w:spacing w:after="0" w:line="240" w:lineRule="auto"/>
      <w:outlineLvl w:val="0"/>
    </w:pPr>
    <w:rPr>
      <w:rFonts w:ascii="Arial" w:eastAsia="Times New Roman" w:hAnsi="Arial"/>
      <w:b/>
      <w:color w:val="FFFFFF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M1">
    <w:name w:val="CM1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380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2">
    <w:name w:val="CM2"/>
    <w:basedOn w:val="Normal"/>
    <w:next w:val="Normal"/>
    <w:uiPriority w:val="99"/>
    <w:rsid w:val="00C35B50"/>
    <w:pPr>
      <w:widowControl w:val="0"/>
      <w:autoSpaceDE w:val="0"/>
      <w:autoSpaceDN w:val="0"/>
      <w:adjustRightInd w:val="0"/>
      <w:spacing w:after="0" w:line="263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4">
    <w:name w:val="CM4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Default">
    <w:name w:val="Default"/>
    <w:rsid w:val="00C35B50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F4C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4C68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1F4C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4C68"/>
    <w:rPr>
      <w:sz w:val="22"/>
      <w:szCs w:val="22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2413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24132"/>
    <w:rPr>
      <w:lang w:val="es-ES" w:eastAsia="en-US"/>
    </w:rPr>
  </w:style>
  <w:style w:type="character" w:styleId="Refdenotaalpie">
    <w:name w:val="footnote reference"/>
    <w:semiHidden/>
    <w:rsid w:val="00624132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0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03CC"/>
    <w:rPr>
      <w:rFonts w:ascii="Tahoma" w:hAnsi="Tahoma" w:cs="Tahoma"/>
      <w:sz w:val="16"/>
      <w:szCs w:val="16"/>
      <w:lang w:val="es-ES" w:eastAsia="en-US"/>
    </w:rPr>
  </w:style>
  <w:style w:type="paragraph" w:styleId="Prrafodelista">
    <w:name w:val="List Paragraph"/>
    <w:basedOn w:val="Normal"/>
    <w:uiPriority w:val="34"/>
    <w:qFormat/>
    <w:rsid w:val="009203CC"/>
    <w:pPr>
      <w:ind w:left="720"/>
      <w:contextualSpacing/>
    </w:pPr>
  </w:style>
  <w:style w:type="table" w:styleId="Sombreadoclaro-nfasis3">
    <w:name w:val="Light Shading Accent 3"/>
    <w:basedOn w:val="Tablanormal"/>
    <w:uiPriority w:val="60"/>
    <w:rsid w:val="004E188C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staclara-nfasis3">
    <w:name w:val="Light List Accent 3"/>
    <w:basedOn w:val="Tablanormal"/>
    <w:uiPriority w:val="61"/>
    <w:rsid w:val="004E188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6733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733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733E8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733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733E8"/>
    <w:rPr>
      <w:b/>
      <w:bCs/>
      <w:lang w:val="es-ES" w:eastAsia="en-US"/>
    </w:rPr>
  </w:style>
  <w:style w:type="table" w:styleId="Sombreadoclaro">
    <w:name w:val="Light Shading"/>
    <w:basedOn w:val="Tablanormal"/>
    <w:uiPriority w:val="60"/>
    <w:rsid w:val="00841F4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">
    <w:name w:val="Light List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Cuadrculamedia3-nfasis3">
    <w:name w:val="Medium Grid 3 Accent 3"/>
    <w:basedOn w:val="Tablanormal"/>
    <w:uiPriority w:val="69"/>
    <w:rsid w:val="00841F4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Tablaconcuadrcula">
    <w:name w:val="Table Grid"/>
    <w:basedOn w:val="Tablanormal"/>
    <w:uiPriority w:val="59"/>
    <w:rsid w:val="00BB0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95047"/>
    <w:rPr>
      <w:rFonts w:ascii="Arial" w:eastAsia="Times New Roman" w:hAnsi="Arial"/>
      <w:b/>
      <w:color w:val="FFFFFF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0D1B5D"/>
    <w:pPr>
      <w:spacing w:before="100" w:beforeAutospacing="1" w:after="100" w:afterAutospacing="1" w:line="240" w:lineRule="auto"/>
    </w:pPr>
    <w:rPr>
      <w:rFonts w:eastAsiaTheme="minorHAnsi"/>
      <w:color w:val="000000"/>
      <w:lang w:val="es-CL"/>
    </w:rPr>
  </w:style>
  <w:style w:type="paragraph" w:styleId="Textosinformato">
    <w:name w:val="Plain Text"/>
    <w:basedOn w:val="Normal"/>
    <w:link w:val="TextosinformatoCar"/>
    <w:uiPriority w:val="99"/>
    <w:unhideWhenUsed/>
    <w:rsid w:val="000B2AAF"/>
    <w:pPr>
      <w:spacing w:after="0" w:line="240" w:lineRule="auto"/>
    </w:pPr>
    <w:rPr>
      <w:rFonts w:eastAsiaTheme="minorHAnsi" w:cstheme="minorBidi"/>
      <w:szCs w:val="21"/>
      <w:lang w:val="es-CL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B2AAF"/>
    <w:rPr>
      <w:rFonts w:eastAsiaTheme="minorHAnsi" w:cstheme="minorBidi"/>
      <w:sz w:val="22"/>
      <w:szCs w:val="21"/>
      <w:lang w:eastAsia="en-US"/>
    </w:rPr>
  </w:style>
  <w:style w:type="character" w:styleId="Hipervnculo">
    <w:name w:val="Hyperlink"/>
    <w:basedOn w:val="Fuentedeprrafopredeter"/>
    <w:uiPriority w:val="99"/>
    <w:unhideWhenUsed/>
    <w:rsid w:val="000B50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6453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93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2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hdphoto" Target="media/hdphoto1.wdp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microsoft.com/office/2007/relationships/hdphoto" Target="media/hdphoto2.wdp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ia xmlns="18071997-46bf-4e58-8648-a22c98e3634b" xsi:nil="true"/>
    <Area xmlns="18071997-46bf-4e58-8648-a22c98e3634b" xsi:nil="true"/>
    <Subcategoria xmlns="18071997-46bf-4e58-8648-a22c98e3634b" xsi:nil="true"/>
    <Filtro xmlns="18071997-46bf-4e58-8648-a22c98e3634b" xsi:nil="true"/>
    <Sector xmlns="18071997-46bf-4e58-8648-a22c98e3634b" xsi:nil="true"/>
    <TipoD xmlns="18071997-46bf-4e58-8648-a22c98e3634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A7405F8C16DF449A30A379381FC606" ma:contentTypeVersion="12" ma:contentTypeDescription="Crear nuevo documento." ma:contentTypeScope="" ma:versionID="c610cfaa4eb3b2537e03739d3e07a353">
  <xsd:schema xmlns:xsd="http://www.w3.org/2001/XMLSchema" xmlns:xs="http://www.w3.org/2001/XMLSchema" xmlns:p="http://schemas.microsoft.com/office/2006/metadata/properties" xmlns:ns2="18071997-46bf-4e58-8648-a22c98e3634b" targetNamespace="http://schemas.microsoft.com/office/2006/metadata/properties" ma:root="true" ma:fieldsID="0aeca18fbd8d80bf2afb024e166c98b2" ns2:_="">
    <xsd:import namespace="18071997-46bf-4e58-8648-a22c98e3634b"/>
    <xsd:element name="properties">
      <xsd:complexType>
        <xsd:sequence>
          <xsd:element name="documentManagement">
            <xsd:complexType>
              <xsd:all>
                <xsd:element ref="ns2:Categoria" minOccurs="0"/>
                <xsd:element ref="ns2:Filtro" minOccurs="0"/>
                <xsd:element ref="ns2:Sector" minOccurs="0"/>
                <xsd:element ref="ns2:Subcategoria" minOccurs="0"/>
                <xsd:element ref="ns2:TipoD" minOccurs="0"/>
                <xsd:element ref="ns2:Are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71997-46bf-4e58-8648-a22c98e3634b" elementFormDefault="qualified">
    <xsd:import namespace="http://schemas.microsoft.com/office/2006/documentManagement/types"/>
    <xsd:import namespace="http://schemas.microsoft.com/office/infopath/2007/PartnerControls"/>
    <xsd:element name="Categoria" ma:index="8" nillable="true" ma:displayName="Categoria" ma:internalName="Categoria">
      <xsd:simpleType>
        <xsd:restriction base="dms:Text">
          <xsd:maxLength value="255"/>
        </xsd:restriction>
      </xsd:simpleType>
    </xsd:element>
    <xsd:element name="Filtro" ma:index="9" nillable="true" ma:displayName="Filtro" ma:internalName="Filtro">
      <xsd:simpleType>
        <xsd:restriction base="dms:Text">
          <xsd:maxLength value="255"/>
        </xsd:restriction>
      </xsd:simpleType>
    </xsd:element>
    <xsd:element name="Sector" ma:index="10" nillable="true" ma:displayName="Sector" ma:internalName="Sector">
      <xsd:simpleType>
        <xsd:restriction base="dms:Text">
          <xsd:maxLength value="255"/>
        </xsd:restriction>
      </xsd:simpleType>
    </xsd:element>
    <xsd:element name="Subcategoria" ma:index="11" nillable="true" ma:displayName="Subcategoria" ma:internalName="Subcategoria">
      <xsd:simpleType>
        <xsd:restriction base="dms:Text">
          <xsd:maxLength value="255"/>
        </xsd:restriction>
      </xsd:simpleType>
    </xsd:element>
    <xsd:element name="TipoD" ma:index="12" nillable="true" ma:displayName="TipoD" ma:internalName="TipoD">
      <xsd:simpleType>
        <xsd:restriction base="dms:Text">
          <xsd:maxLength value="255"/>
        </xsd:restriction>
      </xsd:simpleType>
    </xsd:element>
    <xsd:element name="Area" ma:index="13" nillable="true" ma:displayName="Area" ma:internalName="Are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7CB53-BD44-4A5B-B13E-7CF7C1C694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9113EA-D90C-4FDD-ACE7-0C93E2190A8B}">
  <ds:schemaRefs>
    <ds:schemaRef ds:uri="http://schemas.microsoft.com/office/2006/metadata/properties"/>
    <ds:schemaRef ds:uri="http://schemas.microsoft.com/office/infopath/2007/PartnerControls"/>
    <ds:schemaRef ds:uri="18071997-46bf-4e58-8648-a22c98e3634b"/>
  </ds:schemaRefs>
</ds:datastoreItem>
</file>

<file path=customXml/itemProps3.xml><?xml version="1.0" encoding="utf-8"?>
<ds:datastoreItem xmlns:ds="http://schemas.openxmlformats.org/officeDocument/2006/customXml" ds:itemID="{44BAB2BF-BF26-49CE-BA96-335C8815E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71997-46bf-4e58-8648-a22c98e363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C63A02-E613-45C6-9906-7611C41BA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844</TotalTime>
  <Pages>3</Pages>
  <Words>414</Words>
  <Characters>2363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Acta N°8</vt:lpstr>
      <vt:lpstr>Acta N°8</vt:lpstr>
    </vt:vector>
  </TitlesOfParts>
  <Company>.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N°8</dc:title>
  <dc:subject/>
  <dc:creator>Katia Ramírez A.</dc:creator>
  <cp:keywords/>
  <dc:description/>
  <cp:lastModifiedBy>Alex</cp:lastModifiedBy>
  <cp:revision>34</cp:revision>
  <cp:lastPrinted>2023-04-28T15:54:00Z</cp:lastPrinted>
  <dcterms:created xsi:type="dcterms:W3CDTF">2022-12-19T13:15:00Z</dcterms:created>
  <dcterms:modified xsi:type="dcterms:W3CDTF">2023-04-28T15:54:00Z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0x0101004AA7405F8C16DF449A30A379381FC606</vt:lpwstr>
  </property>
</Properties>
</file>